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AB7D8" w14:textId="77777777" w:rsidR="00722C88" w:rsidRDefault="009568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0" distR="0" simplePos="0" relativeHeight="251659264" behindDoc="0" locked="0" layoutInCell="1" allowOverlap="1" wp14:anchorId="2D58CBB6" wp14:editId="428BE10E">
            <wp:simplePos x="0" y="0"/>
            <wp:positionH relativeFrom="page">
              <wp:posOffset>4683760</wp:posOffset>
            </wp:positionH>
            <wp:positionV relativeFrom="line">
              <wp:posOffset>-229235</wp:posOffset>
            </wp:positionV>
            <wp:extent cx="2292350" cy="364311"/>
            <wp:effectExtent l="0" t="0" r="0" b="0"/>
            <wp:wrapNone/>
            <wp:docPr id="1073741825" name="officeArt object" descr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afik 3" descr="Grafik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643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54BBDCC" w14:textId="77777777" w:rsidR="00722C88" w:rsidRPr="00956825" w:rsidRDefault="009B6F1C">
      <w:pPr>
        <w:pStyle w:val="Kopfzeile"/>
        <w:jc w:val="right"/>
        <w:rPr>
          <w:rFonts w:ascii="Calibri" w:eastAsia="Calibri" w:hAnsi="Calibri" w:cs="Calibri"/>
          <w:color w:val="auto"/>
          <w:sz w:val="18"/>
          <w:szCs w:val="18"/>
        </w:rPr>
      </w:pPr>
      <w:hyperlink r:id="rId8" w:history="1">
        <w:r w:rsidR="00956825" w:rsidRPr="00956825">
          <w:rPr>
            <w:rStyle w:val="Hyperlink0"/>
            <w:color w:val="auto"/>
          </w:rPr>
          <w:t>sozialministeriumservice.gv.at</w:t>
        </w:r>
      </w:hyperlink>
    </w:p>
    <w:p w14:paraId="35BD1D44" w14:textId="77777777" w:rsidR="00722C88" w:rsidRPr="00807D47" w:rsidRDefault="00722C88">
      <w:pPr>
        <w:rPr>
          <w:rFonts w:ascii="Calibri" w:eastAsia="Calibri" w:hAnsi="Calibri" w:cs="Calibri"/>
          <w:color w:val="auto"/>
        </w:rPr>
      </w:pPr>
    </w:p>
    <w:tbl>
      <w:tblPr>
        <w:tblStyle w:val="TableNormal"/>
        <w:tblW w:w="9632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778"/>
        <w:gridCol w:w="4854"/>
      </w:tblGrid>
      <w:tr w:rsidR="00722C88" w14:paraId="319C42DB" w14:textId="77777777" w:rsidTr="00807D47">
        <w:trPr>
          <w:trHeight w:val="2120"/>
        </w:trPr>
        <w:tc>
          <w:tcPr>
            <w:tcW w:w="47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3189198" w14:textId="77777777" w:rsidR="00722C88" w:rsidRDefault="009568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45AB0F" wp14:editId="0AC0112E">
                  <wp:extent cx="1346200" cy="1346200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einfach_leicht_trans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0965088" w14:textId="77777777" w:rsidR="00722C88" w:rsidRDefault="00956825">
            <w:pPr>
              <w:jc w:val="center"/>
            </w:pPr>
            <w:r>
              <w:rPr>
                <w:rFonts w:ascii="Calibri" w:hAnsi="Calibri"/>
                <w:sz w:val="23"/>
                <w:szCs w:val="23"/>
              </w:rPr>
              <w:t>Eingangsstempel</w:t>
            </w:r>
          </w:p>
        </w:tc>
      </w:tr>
    </w:tbl>
    <w:p w14:paraId="4D4BD095" w14:textId="77777777" w:rsidR="00722C88" w:rsidRDefault="00722C88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08DD51E" w14:textId="77777777" w:rsidR="00722C88" w:rsidRDefault="00722C88">
      <w:pPr>
        <w:spacing w:after="120" w:line="288" w:lineRule="auto"/>
        <w:rPr>
          <w:rFonts w:ascii="Calibri" w:eastAsia="Calibri" w:hAnsi="Calibri" w:cs="Calibri"/>
          <w:b/>
          <w:bCs/>
          <w:sz w:val="32"/>
          <w:szCs w:val="32"/>
        </w:rPr>
      </w:pPr>
    </w:p>
    <w:p w14:paraId="0C35DCCF" w14:textId="77777777" w:rsidR="00722C88" w:rsidRDefault="00956825">
      <w:pPr>
        <w:spacing w:after="120" w:line="288" w:lineRule="auto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Antrag für ein Schlichtungs-Verfahren</w:t>
      </w:r>
    </w:p>
    <w:p w14:paraId="09649CE3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Dieser </w:t>
      </w:r>
      <w:r>
        <w:rPr>
          <w:rFonts w:ascii="Calibri" w:hAnsi="Calibri"/>
          <w:sz w:val="26"/>
          <w:szCs w:val="26"/>
          <w:u w:val="single"/>
        </w:rPr>
        <w:t>Antrag</w:t>
      </w:r>
      <w:r>
        <w:rPr>
          <w:rFonts w:ascii="Calibri" w:hAnsi="Calibri"/>
          <w:sz w:val="26"/>
          <w:szCs w:val="26"/>
        </w:rPr>
        <w:t xml:space="preserve"> ist in Leichter Sprache geschrieben. </w:t>
      </w:r>
    </w:p>
    <w:p w14:paraId="73E35FF7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Im Text finden Sie unterstrichene Wörter. </w:t>
      </w:r>
    </w:p>
    <w:p w14:paraId="74E58D13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Zum Beispiel: </w:t>
      </w:r>
      <w:r>
        <w:rPr>
          <w:rFonts w:ascii="Calibri" w:hAnsi="Calibri"/>
          <w:sz w:val="26"/>
          <w:szCs w:val="26"/>
          <w:u w:val="single"/>
        </w:rPr>
        <w:t>Eingangs-Stempel</w:t>
      </w:r>
      <w:r>
        <w:rPr>
          <w:rFonts w:ascii="Calibri" w:hAnsi="Calibri"/>
          <w:sz w:val="26"/>
          <w:szCs w:val="26"/>
        </w:rPr>
        <w:t xml:space="preserve"> oder </w:t>
      </w:r>
      <w:r>
        <w:rPr>
          <w:rFonts w:ascii="Calibri" w:hAnsi="Calibri"/>
          <w:sz w:val="26"/>
          <w:szCs w:val="26"/>
          <w:u w:val="single"/>
        </w:rPr>
        <w:t>Antrag</w:t>
      </w:r>
      <w:r>
        <w:rPr>
          <w:rFonts w:ascii="Calibri" w:hAnsi="Calibri"/>
          <w:sz w:val="26"/>
          <w:szCs w:val="26"/>
        </w:rPr>
        <w:t xml:space="preserve">. </w:t>
      </w:r>
    </w:p>
    <w:p w14:paraId="256205F8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Diese unterstrichenen Wörter werden im Wörter-Buch erklärt.</w:t>
      </w:r>
    </w:p>
    <w:p w14:paraId="3C8BBC82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Das Wörter-Buch finden Sie auf den Seiten 9 bis 11.</w:t>
      </w:r>
    </w:p>
    <w:p w14:paraId="57CB90A8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Im Text finden Sie Wörter mit einem Doppelpunkt.</w:t>
      </w:r>
    </w:p>
    <w:p w14:paraId="3779572C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Zum Beispiel: </w:t>
      </w:r>
      <w:proofErr w:type="spellStart"/>
      <w:proofErr w:type="gramStart"/>
      <w:r>
        <w:rPr>
          <w:rFonts w:ascii="Calibri" w:hAnsi="Calibri"/>
          <w:sz w:val="26"/>
          <w:szCs w:val="26"/>
        </w:rPr>
        <w:t>Partner:innen</w:t>
      </w:r>
      <w:proofErr w:type="spellEnd"/>
      <w:proofErr w:type="gramEnd"/>
    </w:p>
    <w:p w14:paraId="4511FA2B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Der Doppelpunkt steht für alle Geschlechter.</w:t>
      </w:r>
    </w:p>
    <w:p w14:paraId="5DB70C86" w14:textId="77777777" w:rsidR="00722C88" w:rsidRDefault="00722C88">
      <w:pPr>
        <w:spacing w:after="120" w:line="288" w:lineRule="auto"/>
        <w:rPr>
          <w:rFonts w:ascii="Calibri" w:eastAsia="Calibri" w:hAnsi="Calibri" w:cs="Calibri"/>
          <w:b/>
          <w:bCs/>
          <w:sz w:val="32"/>
          <w:szCs w:val="32"/>
        </w:rPr>
      </w:pPr>
    </w:p>
    <w:p w14:paraId="526866C4" w14:textId="77777777" w:rsidR="00722C88" w:rsidRDefault="00956825">
      <w:pPr>
        <w:spacing w:after="120" w:line="288" w:lineRule="auto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Informationen zu Ihrer Person</w:t>
      </w:r>
    </w:p>
    <w:p w14:paraId="0A3B513C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Bitte schreiben Sie die Informationen in die grauen Kästchen.</w:t>
      </w:r>
    </w:p>
    <w:tbl>
      <w:tblPr>
        <w:tblStyle w:val="TableNormal"/>
        <w:tblW w:w="9639" w:type="dxa"/>
        <w:tblInd w:w="1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722C88" w14:paraId="2B71D265" w14:textId="77777777" w:rsidTr="00786109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A83115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Familien-Name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FB4A3" w14:textId="77777777" w:rsidR="00722C88" w:rsidRDefault="00722C88"/>
        </w:tc>
      </w:tr>
      <w:tr w:rsidR="00722C88" w14:paraId="6512FD53" w14:textId="77777777" w:rsidTr="00786109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125DD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Vorname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65976" w14:textId="77777777" w:rsidR="00722C88" w:rsidRDefault="00722C88"/>
        </w:tc>
      </w:tr>
      <w:tr w:rsidR="00722C88" w14:paraId="34BC2DB4" w14:textId="77777777" w:rsidTr="00786109">
        <w:trPr>
          <w:trHeight w:val="68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8D43DA" w14:textId="77777777" w:rsidR="00722C88" w:rsidRDefault="00956825">
            <w:pPr>
              <w:spacing w:after="120" w:line="288" w:lineRule="auto"/>
            </w:pPr>
            <w:r>
              <w:rPr>
                <w:rFonts w:ascii="Calibri" w:hAnsi="Calibri"/>
                <w:b/>
                <w:bCs/>
              </w:rPr>
              <w:t>Akademischer Titel,</w:t>
            </w:r>
            <w:r>
              <w:rPr>
                <w:rFonts w:ascii="Calibri" w:eastAsia="Calibri" w:hAnsi="Calibri" w:cs="Calibri"/>
                <w:b/>
                <w:bCs/>
              </w:rPr>
              <w:br/>
            </w:r>
            <w:r>
              <w:rPr>
                <w:rFonts w:ascii="Calibri" w:hAnsi="Calibri"/>
              </w:rPr>
              <w:t>wenn Sie auf einer Universität studiert haben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0CED8" w14:textId="77777777" w:rsidR="00722C88" w:rsidRDefault="00722C88"/>
        </w:tc>
      </w:tr>
      <w:tr w:rsidR="00722C88" w14:paraId="2E0B801B" w14:textId="77777777" w:rsidTr="00786109">
        <w:trPr>
          <w:trHeight w:val="40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32282F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Geburts-Datum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3C6C17" w14:textId="77777777" w:rsidR="00722C88" w:rsidRDefault="00722C88"/>
        </w:tc>
      </w:tr>
      <w:tr w:rsidR="00722C88" w14:paraId="73D21EAD" w14:textId="77777777" w:rsidTr="00786109">
        <w:trPr>
          <w:trHeight w:val="32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E45CF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Staatsbürgerschaft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8B9F1" w14:textId="77777777" w:rsidR="00722C88" w:rsidRDefault="00722C88"/>
        </w:tc>
      </w:tr>
      <w:tr w:rsidR="00722C88" w14:paraId="36D7C452" w14:textId="77777777" w:rsidTr="00786109">
        <w:trPr>
          <w:trHeight w:val="51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FC1AA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Versicherungs-Nummer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E58979" w14:textId="77777777" w:rsidR="00722C88" w:rsidRDefault="00722C88"/>
        </w:tc>
      </w:tr>
      <w:tr w:rsidR="00722C88" w14:paraId="0A2A191E" w14:textId="77777777" w:rsidTr="00786109">
        <w:trPr>
          <w:trHeight w:val="5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933DB5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Geschlecht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2F9E8" w14:textId="77777777" w:rsidR="00722C88" w:rsidRDefault="00722C88"/>
        </w:tc>
      </w:tr>
      <w:tr w:rsidR="00722C88" w14:paraId="2655E36E" w14:textId="77777777" w:rsidTr="00786109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125397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lastRenderedPageBreak/>
              <w:t>Straßen-Name und Haus-Nummer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D8A78" w14:textId="77777777" w:rsidR="00722C88" w:rsidRDefault="00722C88"/>
        </w:tc>
      </w:tr>
      <w:tr w:rsidR="00722C88" w14:paraId="730F22A0" w14:textId="77777777" w:rsidTr="00786109">
        <w:trPr>
          <w:trHeight w:val="48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2B187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Postleit-Zahl und Wohn-Ort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615539" w14:textId="77777777" w:rsidR="00722C88" w:rsidRDefault="00722C88"/>
        </w:tc>
      </w:tr>
      <w:tr w:rsidR="00722C88" w14:paraId="6548F8D8" w14:textId="77777777" w:rsidTr="00786109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B059CD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Telefon-Nummer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1C2BF" w14:textId="77777777" w:rsidR="00722C88" w:rsidRDefault="00722C88"/>
        </w:tc>
      </w:tr>
      <w:tr w:rsidR="00722C88" w14:paraId="76C8CAF0" w14:textId="77777777" w:rsidTr="00786109">
        <w:trPr>
          <w:trHeight w:val="49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7F600B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E-Mail-Adresse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945D37" w14:textId="77777777" w:rsidR="00722C88" w:rsidRDefault="00722C88"/>
        </w:tc>
      </w:tr>
      <w:tr w:rsidR="00722C88" w14:paraId="79CDF43B" w14:textId="77777777" w:rsidTr="00786109">
        <w:trPr>
          <w:trHeight w:val="13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1E4FBA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Brauchen Sie Gebärden-Sprache oder andere Dolmetsch-Leistungen?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553D4" w14:textId="77777777" w:rsidR="00722C88" w:rsidRDefault="00722C88"/>
        </w:tc>
      </w:tr>
      <w:tr w:rsidR="00722C88" w14:paraId="1B41754B" w14:textId="77777777" w:rsidTr="00786109">
        <w:trPr>
          <w:trHeight w:val="32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F8453" w14:textId="77777777" w:rsidR="00722C88" w:rsidRDefault="00956825">
            <w:pPr>
              <w:pStyle w:val="Default"/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Art der Behinderungen oder Einschränkungen</w:t>
            </w:r>
          </w:p>
          <w:p w14:paraId="6D245EF5" w14:textId="77777777" w:rsidR="00722C88" w:rsidRDefault="00956825">
            <w:pPr>
              <w:pStyle w:val="Default"/>
              <w:spacing w:line="288" w:lineRule="auto"/>
            </w:pPr>
            <w:r>
              <w:t>Schreiben Sie welche Behinderungen oder Einschränkungen Sie haben.</w:t>
            </w:r>
          </w:p>
          <w:p w14:paraId="275BD21E" w14:textId="77777777" w:rsidR="00722C88" w:rsidRDefault="00956825">
            <w:pPr>
              <w:pStyle w:val="Default"/>
              <w:spacing w:line="288" w:lineRule="auto"/>
            </w:pPr>
            <w:r>
              <w:t>Zum Beispiel:</w:t>
            </w:r>
          </w:p>
          <w:p w14:paraId="08989F25" w14:textId="77777777" w:rsidR="00722C88" w:rsidRDefault="00956825">
            <w:pPr>
              <w:pStyle w:val="Default"/>
              <w:numPr>
                <w:ilvl w:val="0"/>
                <w:numId w:val="1"/>
              </w:numPr>
              <w:spacing w:line="288" w:lineRule="auto"/>
            </w:pPr>
            <w:r>
              <w:t>körperliche Einschränkungen</w:t>
            </w:r>
          </w:p>
          <w:p w14:paraId="621E048A" w14:textId="77777777" w:rsidR="00722C88" w:rsidRDefault="00956825">
            <w:pPr>
              <w:pStyle w:val="Default"/>
              <w:numPr>
                <w:ilvl w:val="0"/>
                <w:numId w:val="1"/>
              </w:numPr>
              <w:spacing w:line="288" w:lineRule="auto"/>
            </w:pPr>
            <w:r>
              <w:t>seelische Einschränkungen</w:t>
            </w:r>
          </w:p>
          <w:p w14:paraId="34A10184" w14:textId="77777777" w:rsidR="00722C88" w:rsidRDefault="00956825">
            <w:pPr>
              <w:pStyle w:val="Default"/>
              <w:numPr>
                <w:ilvl w:val="0"/>
                <w:numId w:val="1"/>
              </w:numPr>
              <w:spacing w:line="288" w:lineRule="auto"/>
            </w:pPr>
            <w:r>
              <w:t>Seh-Behinderungen</w:t>
            </w:r>
          </w:p>
          <w:p w14:paraId="1FC40790" w14:textId="77777777" w:rsidR="00722C88" w:rsidRDefault="00956825">
            <w:pPr>
              <w:pStyle w:val="Default"/>
              <w:numPr>
                <w:ilvl w:val="0"/>
                <w:numId w:val="1"/>
              </w:numPr>
              <w:spacing w:line="288" w:lineRule="auto"/>
            </w:pPr>
            <w:r>
              <w:t>Hör-Behinderungen</w:t>
            </w:r>
          </w:p>
          <w:p w14:paraId="3E62D44A" w14:textId="77777777" w:rsidR="00722C88" w:rsidRDefault="00956825">
            <w:pPr>
              <w:pStyle w:val="Default"/>
              <w:numPr>
                <w:ilvl w:val="0"/>
                <w:numId w:val="1"/>
              </w:numPr>
              <w:spacing w:line="288" w:lineRule="auto"/>
            </w:pPr>
            <w:r>
              <w:t xml:space="preserve">Lern-Schwierigkeiten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76DE77" w14:textId="77777777" w:rsidR="00722C88" w:rsidRDefault="00722C88"/>
        </w:tc>
      </w:tr>
    </w:tbl>
    <w:p w14:paraId="36799DEB" w14:textId="77777777" w:rsidR="00807D47" w:rsidRDefault="00807D47" w:rsidP="00807D47">
      <w:pPr>
        <w:spacing w:line="288" w:lineRule="auto"/>
        <w:rPr>
          <w:rFonts w:ascii="Calibri" w:eastAsia="Calibri" w:hAnsi="Calibri" w:cs="Calibri"/>
        </w:rPr>
      </w:pPr>
    </w:p>
    <w:p w14:paraId="04A55EDE" w14:textId="4A1B10DD" w:rsidR="00722C88" w:rsidRDefault="00956825" w:rsidP="00807D47">
      <w:pPr>
        <w:spacing w:line="360" w:lineRule="auto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 xml:space="preserve">Informationen zu Ihrer Vertretung </w:t>
      </w:r>
    </w:p>
    <w:p w14:paraId="57351608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Manche Menschen können nicht </w:t>
      </w:r>
    </w:p>
    <w:p w14:paraId="2A9B1144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für sich selbst entscheiden. </w:t>
      </w:r>
    </w:p>
    <w:p w14:paraId="19F227CF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Diese Personen brauchen eine Vertretung.</w:t>
      </w:r>
    </w:p>
    <w:p w14:paraId="79EDFC53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Eine Vertretung ist eine Person, </w:t>
      </w:r>
    </w:p>
    <w:p w14:paraId="39F5EAF9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die Entscheidungen für sie trifft.</w:t>
      </w:r>
    </w:p>
    <w:p w14:paraId="2A441ED0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Zum Beispiel eine </w:t>
      </w:r>
      <w:r>
        <w:rPr>
          <w:rFonts w:ascii="Calibri" w:hAnsi="Calibri"/>
          <w:sz w:val="26"/>
          <w:szCs w:val="26"/>
          <w:u w:val="single"/>
        </w:rPr>
        <w:t>Erwachsenen-Vertretung</w:t>
      </w:r>
    </w:p>
    <w:p w14:paraId="125EC890" w14:textId="77777777" w:rsidR="00722C88" w:rsidRDefault="00956825">
      <w:pPr>
        <w:spacing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oder Eltern.</w:t>
      </w:r>
    </w:p>
    <w:p w14:paraId="5940FC3A" w14:textId="77777777" w:rsidR="00722C88" w:rsidRDefault="00722C88">
      <w:pPr>
        <w:spacing w:line="288" w:lineRule="auto"/>
        <w:rPr>
          <w:rFonts w:ascii="Calibri" w:eastAsia="Calibri" w:hAnsi="Calibri" w:cs="Calibri"/>
          <w:sz w:val="26"/>
          <w:szCs w:val="26"/>
        </w:rPr>
      </w:pPr>
    </w:p>
    <w:p w14:paraId="2D191497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Haben Sie eine </w:t>
      </w:r>
      <w:r>
        <w:rPr>
          <w:rFonts w:ascii="Calibri" w:hAnsi="Calibri"/>
          <w:sz w:val="26"/>
          <w:szCs w:val="26"/>
          <w:u w:val="single"/>
        </w:rPr>
        <w:t>Vertretung</w:t>
      </w:r>
      <w:r>
        <w:rPr>
          <w:rFonts w:ascii="Calibri" w:hAnsi="Calibri"/>
          <w:sz w:val="26"/>
          <w:szCs w:val="26"/>
        </w:rPr>
        <w:t>?</w:t>
      </w:r>
    </w:p>
    <w:p w14:paraId="36379E54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Dann schreiben Sie die Informationen in die grauen Kästchen.</w:t>
      </w:r>
    </w:p>
    <w:p w14:paraId="0EC1BC35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Und geben Sie uns eine Bestätigung,</w:t>
      </w:r>
    </w:p>
    <w:p w14:paraId="395DFFDE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dass Sie eine </w:t>
      </w:r>
      <w:r>
        <w:rPr>
          <w:rFonts w:ascii="Calibri" w:hAnsi="Calibri"/>
          <w:sz w:val="26"/>
          <w:szCs w:val="26"/>
          <w:u w:val="single"/>
        </w:rPr>
        <w:t>Vertretung</w:t>
      </w:r>
      <w:r>
        <w:rPr>
          <w:rFonts w:ascii="Calibri" w:hAnsi="Calibri"/>
          <w:sz w:val="26"/>
          <w:szCs w:val="26"/>
        </w:rPr>
        <w:t xml:space="preserve"> haben.</w:t>
      </w:r>
    </w:p>
    <w:p w14:paraId="01652C9E" w14:textId="36A49146" w:rsidR="00722C88" w:rsidRPr="00807D47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Ihre Vertretung kann diese Bestätigung schreiben.</w:t>
      </w:r>
      <w:r>
        <w:rPr>
          <w:rFonts w:ascii="Arial Unicode MS" w:eastAsia="Arial Unicode MS" w:hAnsi="Arial Unicode MS" w:cs="Arial Unicode MS"/>
          <w:sz w:val="26"/>
          <w:szCs w:val="26"/>
        </w:rPr>
        <w:br w:type="page"/>
      </w:r>
    </w:p>
    <w:p w14:paraId="216D5037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lastRenderedPageBreak/>
        <w:t xml:space="preserve">Sie haben keine </w:t>
      </w:r>
      <w:r>
        <w:rPr>
          <w:rFonts w:ascii="Calibri" w:hAnsi="Calibri"/>
          <w:sz w:val="26"/>
          <w:szCs w:val="26"/>
          <w:u w:val="single"/>
        </w:rPr>
        <w:t>Vertretung</w:t>
      </w:r>
      <w:r>
        <w:rPr>
          <w:rFonts w:ascii="Calibri" w:hAnsi="Calibri"/>
          <w:sz w:val="26"/>
          <w:szCs w:val="26"/>
        </w:rPr>
        <w:t>?</w:t>
      </w:r>
    </w:p>
    <w:p w14:paraId="79AB04E7" w14:textId="77777777" w:rsidR="00722C88" w:rsidRDefault="00956825">
      <w:pPr>
        <w:spacing w:after="120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Dann müssen Sie nichts eintragen.</w:t>
      </w:r>
    </w:p>
    <w:p w14:paraId="30E7FCBB" w14:textId="77777777" w:rsidR="00722C88" w:rsidRDefault="00722C88">
      <w:pPr>
        <w:spacing w:after="120"/>
        <w:rPr>
          <w:rFonts w:ascii="Calibri" w:eastAsia="Calibri" w:hAnsi="Calibri" w:cs="Calibri"/>
          <w:sz w:val="26"/>
          <w:szCs w:val="26"/>
        </w:rPr>
      </w:pPr>
    </w:p>
    <w:tbl>
      <w:tblPr>
        <w:tblStyle w:val="TableNormal"/>
        <w:tblW w:w="9639" w:type="dxa"/>
        <w:tblInd w:w="1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722C88" w14:paraId="45F29143" w14:textId="77777777" w:rsidTr="00956825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755E5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Familien-Name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07025E" w14:textId="77777777" w:rsidR="00722C88" w:rsidRDefault="00722C88"/>
        </w:tc>
      </w:tr>
      <w:tr w:rsidR="00722C88" w14:paraId="7FDFD2A0" w14:textId="77777777" w:rsidTr="00956825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B8B43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Vorname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DA4D9A" w14:textId="77777777" w:rsidR="00722C88" w:rsidRDefault="00722C88"/>
        </w:tc>
      </w:tr>
      <w:tr w:rsidR="00722C88" w14:paraId="6E575EDA" w14:textId="77777777" w:rsidTr="00956825">
        <w:trPr>
          <w:trHeight w:val="68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0417B" w14:textId="77777777" w:rsidR="00722C88" w:rsidRDefault="00956825">
            <w:pPr>
              <w:spacing w:after="120" w:line="288" w:lineRule="auto"/>
            </w:pPr>
            <w:r>
              <w:rPr>
                <w:rFonts w:ascii="Calibri" w:hAnsi="Calibri"/>
                <w:b/>
                <w:bCs/>
              </w:rPr>
              <w:t>Akademischer Titel,</w:t>
            </w:r>
            <w:r>
              <w:rPr>
                <w:rFonts w:ascii="Calibri" w:eastAsia="Calibri" w:hAnsi="Calibri" w:cs="Calibri"/>
                <w:b/>
                <w:bCs/>
              </w:rPr>
              <w:br/>
            </w:r>
            <w:r>
              <w:rPr>
                <w:rFonts w:ascii="Calibri" w:hAnsi="Calibri"/>
              </w:rPr>
              <w:t>wenn Sie auf einer Universität studiert haben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CE12D" w14:textId="77777777" w:rsidR="00722C88" w:rsidRDefault="00722C88"/>
        </w:tc>
      </w:tr>
      <w:tr w:rsidR="00722C88" w14:paraId="5876AF90" w14:textId="77777777" w:rsidTr="00956825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EB36E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Straßen-Name und Haus-Nummer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63B89" w14:textId="77777777" w:rsidR="00722C88" w:rsidRDefault="00722C88"/>
        </w:tc>
      </w:tr>
      <w:tr w:rsidR="00722C88" w14:paraId="79097D85" w14:textId="77777777" w:rsidTr="00956825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A1B61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Postleit-Zahl und Wohn-Ort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93094" w14:textId="77777777" w:rsidR="00722C88" w:rsidRDefault="00722C88"/>
        </w:tc>
      </w:tr>
      <w:tr w:rsidR="00722C88" w14:paraId="761E4997" w14:textId="77777777" w:rsidTr="00956825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15CC3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Telefon-Nummer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09203" w14:textId="77777777" w:rsidR="00722C88" w:rsidRDefault="00722C88"/>
        </w:tc>
      </w:tr>
      <w:tr w:rsidR="00722C88" w14:paraId="5BC91A28" w14:textId="77777777" w:rsidTr="00956825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A1128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E-Mail-Adresse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70E334" w14:textId="77777777" w:rsidR="00722C88" w:rsidRDefault="00722C88"/>
        </w:tc>
      </w:tr>
    </w:tbl>
    <w:p w14:paraId="2F652A4B" w14:textId="77777777" w:rsidR="00722C88" w:rsidRDefault="00722C88">
      <w:pPr>
        <w:spacing w:after="120" w:line="288" w:lineRule="auto"/>
        <w:rPr>
          <w:rFonts w:ascii="Calibri" w:eastAsia="Calibri" w:hAnsi="Calibri" w:cs="Calibri"/>
          <w:b/>
          <w:bCs/>
          <w:sz w:val="32"/>
          <w:szCs w:val="32"/>
        </w:rPr>
      </w:pPr>
    </w:p>
    <w:p w14:paraId="5714466D" w14:textId="77777777" w:rsidR="00722C88" w:rsidRDefault="00956825">
      <w:pPr>
        <w:spacing w:after="160" w:line="288" w:lineRule="auto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Informationen zu Ihrer Vertrauens-Person</w:t>
      </w:r>
    </w:p>
    <w:p w14:paraId="3FDEB2DE" w14:textId="77777777" w:rsidR="00722C88" w:rsidRDefault="00956825">
      <w:pPr>
        <w:spacing w:line="36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Eine Vertrauens-Person begleitet Sie</w:t>
      </w:r>
    </w:p>
    <w:p w14:paraId="5D80BE5F" w14:textId="77777777" w:rsidR="00722C88" w:rsidRDefault="00956825">
      <w:pPr>
        <w:spacing w:line="360" w:lineRule="auto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hAnsi="Calibri"/>
          <w:sz w:val="26"/>
          <w:szCs w:val="26"/>
        </w:rPr>
        <w:t xml:space="preserve">und unterstützt Sie. </w:t>
      </w:r>
    </w:p>
    <w:p w14:paraId="2B1668F8" w14:textId="25FB1401" w:rsidR="00807D47" w:rsidRDefault="00956825" w:rsidP="00807D47">
      <w:pPr>
        <w:spacing w:line="360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Zum Beispiel, bei einem Schlichtungs</w:t>
      </w:r>
      <w:r w:rsidR="00807D47">
        <w:rPr>
          <w:rFonts w:ascii="Calibri" w:hAnsi="Calibri"/>
          <w:sz w:val="26"/>
          <w:szCs w:val="26"/>
        </w:rPr>
        <w:t>-G</w:t>
      </w:r>
      <w:r>
        <w:rPr>
          <w:rFonts w:ascii="Calibri" w:hAnsi="Calibri"/>
          <w:sz w:val="26"/>
          <w:szCs w:val="26"/>
        </w:rPr>
        <w:t>espräch.</w:t>
      </w:r>
    </w:p>
    <w:p w14:paraId="62502DBF" w14:textId="77777777" w:rsidR="00807D47" w:rsidRPr="00807D47" w:rsidRDefault="00807D47">
      <w:pPr>
        <w:spacing w:after="120" w:line="360" w:lineRule="auto"/>
        <w:rPr>
          <w:rFonts w:ascii="Calibri" w:hAnsi="Calibri"/>
          <w:sz w:val="26"/>
          <w:szCs w:val="26"/>
        </w:rPr>
      </w:pPr>
    </w:p>
    <w:tbl>
      <w:tblPr>
        <w:tblStyle w:val="TableNormal"/>
        <w:tblW w:w="9781" w:type="dxa"/>
        <w:tblInd w:w="1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820"/>
        <w:gridCol w:w="4961"/>
      </w:tblGrid>
      <w:tr w:rsidR="00722C88" w14:paraId="54DA145B" w14:textId="77777777" w:rsidTr="00956825">
        <w:trPr>
          <w:trHeight w:val="47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B82AC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Familien-Name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70B4EF" w14:textId="77777777" w:rsidR="00722C88" w:rsidRDefault="00722C88"/>
        </w:tc>
      </w:tr>
      <w:tr w:rsidR="00722C88" w14:paraId="62AA2454" w14:textId="77777777" w:rsidTr="00956825">
        <w:trPr>
          <w:trHeight w:val="4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BD79A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Vorname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B020A" w14:textId="77777777" w:rsidR="00722C88" w:rsidRDefault="00722C88"/>
        </w:tc>
      </w:tr>
      <w:tr w:rsidR="00722C88" w14:paraId="4183A296" w14:textId="77777777" w:rsidTr="00956825">
        <w:trPr>
          <w:trHeight w:val="7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409D88" w14:textId="77777777" w:rsidR="00722C88" w:rsidRDefault="00956825">
            <w:pPr>
              <w:spacing w:after="120" w:line="288" w:lineRule="auto"/>
            </w:pPr>
            <w:r>
              <w:rPr>
                <w:rFonts w:ascii="Calibri" w:hAnsi="Calibri"/>
                <w:b/>
                <w:bCs/>
              </w:rPr>
              <w:t>Akademischer Titel,</w:t>
            </w:r>
            <w:r>
              <w:rPr>
                <w:rFonts w:ascii="Calibri" w:eastAsia="Calibri" w:hAnsi="Calibri" w:cs="Calibri"/>
                <w:b/>
                <w:bCs/>
              </w:rPr>
              <w:br/>
            </w:r>
            <w:r>
              <w:rPr>
                <w:rFonts w:ascii="Calibri" w:hAnsi="Calibri"/>
              </w:rPr>
              <w:t>wenn Sie auf einer Universität studiert haben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E83D47" w14:textId="77777777" w:rsidR="00722C88" w:rsidRDefault="00722C88"/>
        </w:tc>
      </w:tr>
      <w:tr w:rsidR="00722C88" w14:paraId="355B21E4" w14:textId="77777777" w:rsidTr="00956825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12D81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Straßen-Name und Haus-Nummer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3BA5F9" w14:textId="77777777" w:rsidR="00722C88" w:rsidRDefault="00722C88"/>
        </w:tc>
      </w:tr>
      <w:tr w:rsidR="00722C88" w14:paraId="4027B5EE" w14:textId="77777777" w:rsidTr="00956825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FF8E8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Postleit-Zahl und Wohn-Ort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6C7DED" w14:textId="77777777" w:rsidR="00722C88" w:rsidRDefault="00722C88"/>
        </w:tc>
      </w:tr>
      <w:tr w:rsidR="00722C88" w14:paraId="75848042" w14:textId="77777777" w:rsidTr="00956825">
        <w:trPr>
          <w:trHeight w:val="47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7B3437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Telefon-Nummer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F0A21" w14:textId="77777777" w:rsidR="00722C88" w:rsidRDefault="00722C88"/>
        </w:tc>
      </w:tr>
      <w:tr w:rsidR="00722C88" w14:paraId="38A212B2" w14:textId="77777777" w:rsidTr="00956825">
        <w:trPr>
          <w:trHeight w:val="41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394FDF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E-Mail-Adresse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BA0D6D" w14:textId="77777777" w:rsidR="00722C88" w:rsidRDefault="00722C88"/>
        </w:tc>
      </w:tr>
    </w:tbl>
    <w:p w14:paraId="3CB4197F" w14:textId="77777777" w:rsidR="00722C88" w:rsidRDefault="00722C88">
      <w:pPr>
        <w:widowControl w:val="0"/>
        <w:spacing w:after="120"/>
        <w:ind w:left="216" w:hanging="216"/>
        <w:rPr>
          <w:rFonts w:ascii="Calibri" w:eastAsia="Calibri" w:hAnsi="Calibri" w:cs="Calibri"/>
          <w:sz w:val="26"/>
          <w:szCs w:val="26"/>
        </w:rPr>
      </w:pPr>
    </w:p>
    <w:p w14:paraId="75A56209" w14:textId="77777777" w:rsidR="00722C88" w:rsidRDefault="00956825">
      <w:pPr>
        <w:spacing w:after="120" w:line="264" w:lineRule="auto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lastRenderedPageBreak/>
        <w:t xml:space="preserve">Informationen über den oder die </w:t>
      </w:r>
      <w:proofErr w:type="spellStart"/>
      <w:r>
        <w:rPr>
          <w:rFonts w:ascii="Calibri" w:hAnsi="Calibri"/>
          <w:b/>
          <w:bCs/>
          <w:sz w:val="32"/>
          <w:szCs w:val="32"/>
        </w:rPr>
        <w:t>Schlichtungs-Partner:in</w:t>
      </w:r>
      <w:proofErr w:type="spellEnd"/>
    </w:p>
    <w:p w14:paraId="64AEEE73" w14:textId="77777777" w:rsidR="00722C88" w:rsidRDefault="00956825">
      <w:pPr>
        <w:spacing w:after="120" w:line="264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Eine oder ein </w:t>
      </w:r>
      <w:proofErr w:type="spellStart"/>
      <w:r>
        <w:rPr>
          <w:rFonts w:ascii="Calibri" w:hAnsi="Calibri"/>
          <w:sz w:val="26"/>
          <w:szCs w:val="26"/>
          <w:u w:val="single"/>
        </w:rPr>
        <w:t>Schlichtungs-Partner:in</w:t>
      </w:r>
      <w:proofErr w:type="spellEnd"/>
      <w:r>
        <w:rPr>
          <w:rFonts w:ascii="Calibri" w:hAnsi="Calibri"/>
          <w:sz w:val="26"/>
          <w:szCs w:val="26"/>
          <w:u w:val="single"/>
        </w:rPr>
        <w:t xml:space="preserve"> </w:t>
      </w:r>
      <w:r>
        <w:rPr>
          <w:rFonts w:ascii="Calibri" w:hAnsi="Calibri"/>
          <w:sz w:val="26"/>
          <w:szCs w:val="26"/>
        </w:rPr>
        <w:t xml:space="preserve">ist </w:t>
      </w:r>
    </w:p>
    <w:p w14:paraId="25FEA34C" w14:textId="77777777" w:rsidR="00722C88" w:rsidRDefault="00956825">
      <w:pPr>
        <w:spacing w:after="120" w:line="264" w:lineRule="auto"/>
        <w:rPr>
          <w:rFonts w:ascii="Calibri" w:eastAsia="Calibri" w:hAnsi="Calibri" w:cs="Calibri"/>
        </w:rPr>
      </w:pPr>
      <w:r>
        <w:rPr>
          <w:rFonts w:ascii="Calibri" w:hAnsi="Calibri"/>
          <w:sz w:val="26"/>
          <w:szCs w:val="26"/>
        </w:rPr>
        <w:t xml:space="preserve">eine </w:t>
      </w:r>
      <w:r>
        <w:rPr>
          <w:rFonts w:ascii="Calibri" w:hAnsi="Calibri"/>
        </w:rPr>
        <w:t>Person oder eine Firma,</w:t>
      </w:r>
    </w:p>
    <w:p w14:paraId="34CB5534" w14:textId="77777777" w:rsidR="00722C88" w:rsidRDefault="00956825">
      <w:pPr>
        <w:spacing w:after="120" w:line="264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die Sie benachteiligt hat. </w:t>
      </w:r>
    </w:p>
    <w:p w14:paraId="77908760" w14:textId="77777777" w:rsidR="00722C88" w:rsidRDefault="00956825">
      <w:pPr>
        <w:spacing w:after="120" w:line="264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Gemeinsam wollen Sie eine Lösung finden. </w:t>
      </w:r>
    </w:p>
    <w:p w14:paraId="7EA665C2" w14:textId="77777777" w:rsidR="00722C88" w:rsidRDefault="00956825">
      <w:pPr>
        <w:spacing w:after="120" w:line="264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Schreiben Sie die Informationen von dem oder der </w:t>
      </w:r>
      <w:proofErr w:type="spellStart"/>
      <w:r>
        <w:rPr>
          <w:rFonts w:ascii="Calibri" w:hAnsi="Calibri"/>
          <w:sz w:val="26"/>
          <w:szCs w:val="26"/>
          <w:u w:val="single"/>
        </w:rPr>
        <w:t>Schlichtungs-Partner:in</w:t>
      </w:r>
      <w:proofErr w:type="spellEnd"/>
    </w:p>
    <w:p w14:paraId="509AB54B" w14:textId="77777777" w:rsidR="00722C88" w:rsidRDefault="00956825">
      <w:pPr>
        <w:spacing w:after="120" w:line="264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in die grauen Kästchen.</w:t>
      </w:r>
    </w:p>
    <w:p w14:paraId="5A29D4C9" w14:textId="77777777" w:rsidR="00722C88" w:rsidRDefault="00722C88">
      <w:pPr>
        <w:spacing w:after="120" w:line="264" w:lineRule="auto"/>
        <w:rPr>
          <w:rFonts w:ascii="Calibri" w:eastAsia="Calibri" w:hAnsi="Calibri" w:cs="Calibri"/>
          <w:sz w:val="26"/>
          <w:szCs w:val="26"/>
        </w:rPr>
      </w:pPr>
    </w:p>
    <w:tbl>
      <w:tblPr>
        <w:tblStyle w:val="TableNormal"/>
        <w:tblW w:w="9497" w:type="dxa"/>
        <w:tblInd w:w="1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820"/>
        <w:gridCol w:w="4677"/>
      </w:tblGrid>
      <w:tr w:rsidR="00722C88" w14:paraId="5AD3DB1B" w14:textId="77777777" w:rsidTr="0000553A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D51B5C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Name der Person oder Firma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8740F5" w14:textId="77777777" w:rsidR="00722C88" w:rsidRDefault="00722C88"/>
        </w:tc>
      </w:tr>
      <w:tr w:rsidR="00722C88" w14:paraId="1D57FB9A" w14:textId="77777777" w:rsidTr="0000553A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98E6D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Straßen-Name und Haus-Nummer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29A97E" w14:textId="77777777" w:rsidR="00722C88" w:rsidRDefault="00722C88"/>
        </w:tc>
      </w:tr>
      <w:tr w:rsidR="00722C88" w14:paraId="2284C281" w14:textId="77777777" w:rsidTr="0000553A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5BF898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Postleit-Zahl und Wohn-Ort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5CBB29" w14:textId="77777777" w:rsidR="00722C88" w:rsidRDefault="00722C88"/>
        </w:tc>
      </w:tr>
      <w:tr w:rsidR="00722C88" w14:paraId="2F73FB47" w14:textId="77777777" w:rsidTr="0000553A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68197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Telefon-Nummer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465693" w14:textId="77777777" w:rsidR="00722C88" w:rsidRDefault="00722C88"/>
        </w:tc>
      </w:tr>
      <w:tr w:rsidR="00722C88" w14:paraId="74DDE67B" w14:textId="77777777" w:rsidTr="0000553A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B9D46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E-Mail-Adresse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D4F0A" w14:textId="77777777" w:rsidR="00722C88" w:rsidRDefault="00722C88"/>
        </w:tc>
      </w:tr>
      <w:tr w:rsidR="00722C88" w14:paraId="03DD0B1C" w14:textId="77777777" w:rsidTr="0000553A">
        <w:trPr>
          <w:trHeight w:val="5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FF132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Wie viele </w:t>
            </w:r>
            <w:proofErr w:type="spellStart"/>
            <w:proofErr w:type="gramStart"/>
            <w:r>
              <w:rPr>
                <w:rFonts w:ascii="Calibri" w:hAnsi="Calibri"/>
                <w:b/>
                <w:bCs/>
                <w:sz w:val="26"/>
                <w:szCs w:val="26"/>
              </w:rPr>
              <w:t>Mitarbeiter:innen</w:t>
            </w:r>
            <w:proofErr w:type="spellEnd"/>
            <w:proofErr w:type="gramEnd"/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arbeiten dort?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34F663" w14:textId="77777777" w:rsidR="00722C88" w:rsidRDefault="00722C88"/>
        </w:tc>
      </w:tr>
    </w:tbl>
    <w:p w14:paraId="51FFEE2A" w14:textId="77777777" w:rsidR="00722C88" w:rsidRDefault="00722C88">
      <w:pPr>
        <w:widowControl w:val="0"/>
        <w:spacing w:after="120"/>
        <w:ind w:left="216" w:hanging="216"/>
        <w:rPr>
          <w:rFonts w:ascii="Calibri" w:eastAsia="Calibri" w:hAnsi="Calibri" w:cs="Calibri"/>
          <w:sz w:val="26"/>
          <w:szCs w:val="26"/>
        </w:rPr>
      </w:pPr>
    </w:p>
    <w:p w14:paraId="6260958D" w14:textId="77777777" w:rsidR="00722C88" w:rsidRDefault="00722C88">
      <w:pPr>
        <w:widowControl w:val="0"/>
        <w:spacing w:after="120"/>
        <w:ind w:left="108" w:hanging="108"/>
        <w:rPr>
          <w:rFonts w:ascii="Calibri" w:eastAsia="Calibri" w:hAnsi="Calibri" w:cs="Calibri"/>
        </w:rPr>
      </w:pPr>
    </w:p>
    <w:p w14:paraId="2E562953" w14:textId="77777777" w:rsidR="00722C88" w:rsidRDefault="00956825">
      <w:pPr>
        <w:spacing w:after="120"/>
      </w:pPr>
      <w:r>
        <w:rPr>
          <w:rFonts w:ascii="Arial Unicode MS" w:eastAsia="Arial Unicode MS" w:hAnsi="Arial Unicode MS" w:cs="Arial Unicode MS"/>
          <w:sz w:val="32"/>
          <w:szCs w:val="32"/>
        </w:rPr>
        <w:br w:type="page"/>
      </w:r>
    </w:p>
    <w:p w14:paraId="3A7C2C98" w14:textId="77777777" w:rsidR="00722C88" w:rsidRDefault="00956825">
      <w:pPr>
        <w:spacing w:after="120" w:line="264" w:lineRule="auto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 xml:space="preserve">Wichtige Informationen zum Schlichtungs-Verfahren </w:t>
      </w:r>
    </w:p>
    <w:p w14:paraId="48C79C15" w14:textId="77777777" w:rsidR="00722C88" w:rsidRDefault="00956825">
      <w:pPr>
        <w:pStyle w:val="Default"/>
        <w:numPr>
          <w:ilvl w:val="0"/>
          <w:numId w:val="3"/>
        </w:numPr>
        <w:spacing w:after="120" w:line="264" w:lineRule="auto"/>
        <w:rPr>
          <w:sz w:val="26"/>
          <w:szCs w:val="26"/>
        </w:rPr>
      </w:pPr>
      <w:r>
        <w:rPr>
          <w:sz w:val="26"/>
          <w:szCs w:val="26"/>
        </w:rPr>
        <w:t xml:space="preserve">Im </w:t>
      </w:r>
      <w:r>
        <w:rPr>
          <w:sz w:val="26"/>
          <w:szCs w:val="26"/>
          <w:u w:val="single"/>
        </w:rPr>
        <w:t>Gesetz</w:t>
      </w:r>
      <w:r>
        <w:rPr>
          <w:sz w:val="26"/>
          <w:szCs w:val="26"/>
        </w:rPr>
        <w:t xml:space="preserve"> steht: </w:t>
      </w:r>
    </w:p>
    <w:p w14:paraId="2CBBBBCE" w14:textId="77777777" w:rsidR="00722C88" w:rsidRDefault="00956825">
      <w:pPr>
        <w:pStyle w:val="Default"/>
        <w:spacing w:after="120" w:line="264" w:lineRule="auto"/>
        <w:ind w:left="714"/>
        <w:rPr>
          <w:sz w:val="26"/>
          <w:szCs w:val="26"/>
        </w:rPr>
      </w:pPr>
      <w:r>
        <w:rPr>
          <w:sz w:val="26"/>
          <w:szCs w:val="26"/>
        </w:rPr>
        <w:t xml:space="preserve">Sie müssen zuerst versuchen, </w:t>
      </w:r>
    </w:p>
    <w:p w14:paraId="39209013" w14:textId="77777777" w:rsidR="00722C88" w:rsidRDefault="00956825">
      <w:pPr>
        <w:pStyle w:val="Default"/>
        <w:spacing w:after="120" w:line="264" w:lineRule="auto"/>
        <w:ind w:left="714"/>
        <w:rPr>
          <w:sz w:val="26"/>
          <w:szCs w:val="26"/>
        </w:rPr>
      </w:pPr>
      <w:r>
        <w:rPr>
          <w:sz w:val="26"/>
          <w:szCs w:val="26"/>
        </w:rPr>
        <w:t xml:space="preserve">mit dem oder der </w:t>
      </w:r>
      <w:proofErr w:type="spellStart"/>
      <w:r>
        <w:rPr>
          <w:sz w:val="26"/>
          <w:szCs w:val="26"/>
        </w:rPr>
        <w:t>Schlichtungs-Partner:in</w:t>
      </w:r>
      <w:proofErr w:type="spellEnd"/>
    </w:p>
    <w:p w14:paraId="3143F242" w14:textId="77777777" w:rsidR="00722C88" w:rsidRDefault="00956825">
      <w:pPr>
        <w:pStyle w:val="Default"/>
        <w:spacing w:after="120" w:line="264" w:lineRule="auto"/>
        <w:ind w:left="714"/>
        <w:rPr>
          <w:sz w:val="26"/>
          <w:szCs w:val="26"/>
        </w:rPr>
      </w:pPr>
      <w:r>
        <w:rPr>
          <w:sz w:val="26"/>
          <w:szCs w:val="26"/>
        </w:rPr>
        <w:t>eine gemeinsame Lösung zu finden.</w:t>
      </w:r>
    </w:p>
    <w:p w14:paraId="16B1A126" w14:textId="77777777" w:rsidR="00722C88" w:rsidRDefault="00956825">
      <w:pPr>
        <w:pStyle w:val="Default"/>
        <w:spacing w:after="120" w:line="264" w:lineRule="auto"/>
        <w:ind w:left="714"/>
        <w:rPr>
          <w:sz w:val="26"/>
          <w:szCs w:val="26"/>
        </w:rPr>
      </w:pPr>
      <w:r>
        <w:rPr>
          <w:sz w:val="26"/>
          <w:szCs w:val="26"/>
        </w:rPr>
        <w:t xml:space="preserve">Mit einem </w:t>
      </w:r>
      <w:r>
        <w:rPr>
          <w:sz w:val="26"/>
          <w:szCs w:val="26"/>
          <w:u w:val="single"/>
        </w:rPr>
        <w:t>Schlichtungs-Verfahren</w:t>
      </w:r>
      <w:r>
        <w:rPr>
          <w:sz w:val="26"/>
          <w:szCs w:val="26"/>
        </w:rPr>
        <w:t>.</w:t>
      </w:r>
    </w:p>
    <w:p w14:paraId="377FFA1C" w14:textId="77777777" w:rsidR="00722C88" w:rsidRDefault="00956825">
      <w:pPr>
        <w:pStyle w:val="Default"/>
        <w:numPr>
          <w:ilvl w:val="0"/>
          <w:numId w:val="3"/>
        </w:numPr>
        <w:spacing w:after="120" w:line="264" w:lineRule="auto"/>
        <w:rPr>
          <w:sz w:val="26"/>
          <w:szCs w:val="26"/>
        </w:rPr>
      </w:pPr>
      <w:r>
        <w:rPr>
          <w:sz w:val="26"/>
          <w:szCs w:val="26"/>
        </w:rPr>
        <w:t xml:space="preserve">Das </w:t>
      </w:r>
      <w:r>
        <w:rPr>
          <w:sz w:val="26"/>
          <w:szCs w:val="26"/>
          <w:u w:val="single"/>
        </w:rPr>
        <w:t>Schlichtungs-Verfahren</w:t>
      </w:r>
      <w:r>
        <w:rPr>
          <w:sz w:val="26"/>
          <w:szCs w:val="26"/>
        </w:rPr>
        <w:t xml:space="preserve"> können Sie nur </w:t>
      </w:r>
    </w:p>
    <w:p w14:paraId="43AACCB4" w14:textId="77777777" w:rsidR="00722C88" w:rsidRDefault="00956825">
      <w:pPr>
        <w:pStyle w:val="Default"/>
        <w:spacing w:after="120" w:line="264" w:lineRule="auto"/>
        <w:ind w:left="714"/>
        <w:rPr>
          <w:sz w:val="26"/>
          <w:szCs w:val="26"/>
        </w:rPr>
      </w:pPr>
      <w:r>
        <w:rPr>
          <w:sz w:val="26"/>
          <w:szCs w:val="26"/>
        </w:rPr>
        <w:t xml:space="preserve">beim </w:t>
      </w:r>
      <w:r>
        <w:rPr>
          <w:sz w:val="26"/>
          <w:szCs w:val="26"/>
          <w:u w:val="single"/>
        </w:rPr>
        <w:t>Sozialministerium-Service</w:t>
      </w:r>
      <w:r>
        <w:rPr>
          <w:sz w:val="26"/>
          <w:szCs w:val="26"/>
        </w:rPr>
        <w:t xml:space="preserve"> machen. </w:t>
      </w:r>
    </w:p>
    <w:p w14:paraId="0A7BE8A4" w14:textId="77777777" w:rsidR="00722C88" w:rsidRDefault="00956825">
      <w:pPr>
        <w:pStyle w:val="Default"/>
        <w:spacing w:after="120" w:line="264" w:lineRule="auto"/>
        <w:ind w:left="714"/>
        <w:rPr>
          <w:sz w:val="26"/>
          <w:szCs w:val="26"/>
        </w:rPr>
      </w:pPr>
      <w:r>
        <w:rPr>
          <w:sz w:val="26"/>
          <w:szCs w:val="26"/>
        </w:rPr>
        <w:t>In jedem Bundes-Land gibt es</w:t>
      </w:r>
    </w:p>
    <w:p w14:paraId="4E98877C" w14:textId="77777777" w:rsidR="00722C88" w:rsidRDefault="00956825">
      <w:pPr>
        <w:pStyle w:val="Default"/>
        <w:spacing w:after="120" w:line="264" w:lineRule="auto"/>
        <w:ind w:left="714"/>
        <w:rPr>
          <w:sz w:val="26"/>
          <w:szCs w:val="26"/>
        </w:rPr>
      </w:pPr>
      <w:r>
        <w:rPr>
          <w:sz w:val="26"/>
          <w:szCs w:val="26"/>
        </w:rPr>
        <w:t xml:space="preserve">eine eigene Landes-Stelle dafür. </w:t>
      </w:r>
    </w:p>
    <w:p w14:paraId="4C928AD2" w14:textId="77777777" w:rsidR="00722C88" w:rsidRDefault="00956825">
      <w:pPr>
        <w:pStyle w:val="Default"/>
        <w:spacing w:after="120" w:line="264" w:lineRule="auto"/>
        <w:ind w:left="714"/>
        <w:rPr>
          <w:sz w:val="26"/>
          <w:szCs w:val="26"/>
        </w:rPr>
      </w:pPr>
      <w:r>
        <w:rPr>
          <w:sz w:val="26"/>
          <w:szCs w:val="26"/>
        </w:rPr>
        <w:t xml:space="preserve">Zum Beispiel: </w:t>
      </w:r>
    </w:p>
    <w:p w14:paraId="2CE46DE9" w14:textId="77777777" w:rsidR="00722C88" w:rsidRDefault="00956825">
      <w:pPr>
        <w:pStyle w:val="Default"/>
        <w:spacing w:after="120" w:line="264" w:lineRule="auto"/>
        <w:ind w:left="714"/>
        <w:rPr>
          <w:sz w:val="26"/>
          <w:szCs w:val="26"/>
        </w:rPr>
      </w:pPr>
      <w:r>
        <w:rPr>
          <w:sz w:val="26"/>
          <w:szCs w:val="26"/>
        </w:rPr>
        <w:t xml:space="preserve">Landes-Stelle Wien oder Landes-Stelle Vorarlberg. </w:t>
      </w:r>
    </w:p>
    <w:p w14:paraId="52595265" w14:textId="77777777" w:rsidR="00722C88" w:rsidRDefault="00956825">
      <w:pPr>
        <w:pStyle w:val="Default"/>
        <w:numPr>
          <w:ilvl w:val="0"/>
          <w:numId w:val="3"/>
        </w:numPr>
        <w:spacing w:after="120" w:line="264" w:lineRule="auto"/>
        <w:rPr>
          <w:sz w:val="26"/>
          <w:szCs w:val="26"/>
        </w:rPr>
      </w:pPr>
      <w:r>
        <w:rPr>
          <w:sz w:val="26"/>
          <w:szCs w:val="26"/>
        </w:rPr>
        <w:t xml:space="preserve">Es kann sein, </w:t>
      </w:r>
    </w:p>
    <w:p w14:paraId="47BAC2DC" w14:textId="77777777" w:rsidR="00722C88" w:rsidRDefault="00956825">
      <w:pPr>
        <w:pStyle w:val="Default"/>
        <w:spacing w:after="120" w:line="264" w:lineRule="auto"/>
        <w:rPr>
          <w:sz w:val="26"/>
          <w:szCs w:val="26"/>
        </w:rPr>
      </w:pPr>
      <w:r>
        <w:rPr>
          <w:sz w:val="26"/>
          <w:szCs w:val="26"/>
        </w:rPr>
        <w:tab/>
        <w:t xml:space="preserve">dass Sie beim </w:t>
      </w:r>
      <w:r>
        <w:rPr>
          <w:sz w:val="26"/>
          <w:szCs w:val="26"/>
          <w:u w:val="single"/>
        </w:rPr>
        <w:t>Sozialministerium-Service</w:t>
      </w:r>
    </w:p>
    <w:p w14:paraId="62D2476A" w14:textId="77777777" w:rsidR="00722C88" w:rsidRDefault="00956825">
      <w:pPr>
        <w:pStyle w:val="Default"/>
        <w:spacing w:after="120" w:line="264" w:lineRule="auto"/>
        <w:ind w:left="714"/>
        <w:rPr>
          <w:sz w:val="26"/>
          <w:szCs w:val="26"/>
        </w:rPr>
      </w:pPr>
      <w:r>
        <w:rPr>
          <w:sz w:val="26"/>
          <w:szCs w:val="26"/>
        </w:rPr>
        <w:t>keine gemeinsame Lösung finden.</w:t>
      </w:r>
    </w:p>
    <w:p w14:paraId="380A9103" w14:textId="77777777" w:rsidR="00722C88" w:rsidRDefault="00956825">
      <w:pPr>
        <w:pStyle w:val="Default"/>
        <w:spacing w:after="120" w:line="264" w:lineRule="auto"/>
        <w:rPr>
          <w:sz w:val="26"/>
          <w:szCs w:val="26"/>
        </w:rPr>
      </w:pPr>
      <w:r>
        <w:rPr>
          <w:sz w:val="26"/>
          <w:szCs w:val="26"/>
        </w:rPr>
        <w:tab/>
        <w:t xml:space="preserve">Dann können Sie es beim </w:t>
      </w:r>
      <w:r>
        <w:rPr>
          <w:sz w:val="26"/>
          <w:szCs w:val="26"/>
          <w:u w:val="single"/>
        </w:rPr>
        <w:t>Gericht</w:t>
      </w:r>
      <w:r>
        <w:rPr>
          <w:sz w:val="26"/>
          <w:szCs w:val="26"/>
        </w:rPr>
        <w:t xml:space="preserve"> nochmal einmal versuchen.</w:t>
      </w:r>
    </w:p>
    <w:p w14:paraId="086A0253" w14:textId="77777777" w:rsidR="00722C88" w:rsidRDefault="00956825">
      <w:pPr>
        <w:pStyle w:val="Default"/>
        <w:spacing w:after="120" w:line="264" w:lineRule="auto"/>
        <w:rPr>
          <w:sz w:val="26"/>
          <w:szCs w:val="26"/>
        </w:rPr>
      </w:pPr>
      <w:r>
        <w:rPr>
          <w:sz w:val="26"/>
          <w:szCs w:val="26"/>
        </w:rPr>
        <w:tab/>
        <w:t xml:space="preserve">Bei Gericht können Sie ihr Recht </w:t>
      </w:r>
    </w:p>
    <w:p w14:paraId="65E7E2A5" w14:textId="77777777" w:rsidR="00722C88" w:rsidRDefault="00956825">
      <w:pPr>
        <w:pStyle w:val="Default"/>
        <w:spacing w:after="120" w:line="264" w:lineRule="auto"/>
        <w:ind w:left="714"/>
        <w:rPr>
          <w:sz w:val="26"/>
          <w:szCs w:val="26"/>
        </w:rPr>
      </w:pPr>
      <w:r>
        <w:rPr>
          <w:sz w:val="26"/>
          <w:szCs w:val="26"/>
        </w:rPr>
        <w:t xml:space="preserve">vom </w:t>
      </w:r>
      <w:r>
        <w:rPr>
          <w:sz w:val="26"/>
          <w:szCs w:val="26"/>
          <w:u w:val="single"/>
        </w:rPr>
        <w:t xml:space="preserve">Behinderten-Gleichstellungs-Gesetz </w:t>
      </w:r>
      <w:r>
        <w:rPr>
          <w:sz w:val="26"/>
          <w:szCs w:val="26"/>
        </w:rPr>
        <w:t>einfordern.</w:t>
      </w:r>
      <w:r>
        <w:rPr>
          <w:sz w:val="26"/>
          <w:szCs w:val="26"/>
        </w:rPr>
        <w:tab/>
      </w:r>
    </w:p>
    <w:p w14:paraId="0BEED280" w14:textId="77777777" w:rsidR="00722C88" w:rsidRDefault="00956825">
      <w:pPr>
        <w:pStyle w:val="Default"/>
        <w:numPr>
          <w:ilvl w:val="0"/>
          <w:numId w:val="3"/>
        </w:numPr>
        <w:spacing w:after="120" w:line="264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Achtung:</w:t>
      </w:r>
      <w:r>
        <w:rPr>
          <w:sz w:val="26"/>
          <w:szCs w:val="26"/>
        </w:rPr>
        <w:t xml:space="preserve"> </w:t>
      </w:r>
    </w:p>
    <w:p w14:paraId="640E23F5" w14:textId="77777777" w:rsidR="00722C88" w:rsidRDefault="00956825">
      <w:pPr>
        <w:pStyle w:val="Default"/>
        <w:spacing w:after="120" w:line="264" w:lineRule="auto"/>
        <w:rPr>
          <w:sz w:val="26"/>
          <w:szCs w:val="26"/>
        </w:rPr>
      </w:pPr>
      <w:r>
        <w:rPr>
          <w:sz w:val="26"/>
          <w:szCs w:val="26"/>
        </w:rPr>
        <w:tab/>
        <w:t>Sie bekommen eine Bestätigung vom Sozialministerium-Service.</w:t>
      </w:r>
    </w:p>
    <w:p w14:paraId="0D865555" w14:textId="77777777" w:rsidR="00722C88" w:rsidRDefault="00956825">
      <w:pPr>
        <w:pStyle w:val="Default"/>
        <w:spacing w:after="120" w:line="264" w:lineRule="auto"/>
        <w:rPr>
          <w:sz w:val="26"/>
          <w:szCs w:val="26"/>
        </w:rPr>
      </w:pPr>
      <w:r>
        <w:rPr>
          <w:sz w:val="26"/>
          <w:szCs w:val="26"/>
        </w:rPr>
        <w:tab/>
        <w:t>Ab diesem Zeit-Punkt</w:t>
      </w:r>
    </w:p>
    <w:p w14:paraId="758463DC" w14:textId="77777777" w:rsidR="00722C88" w:rsidRDefault="00956825">
      <w:pPr>
        <w:pStyle w:val="Default"/>
        <w:spacing w:after="120" w:line="264" w:lineRule="auto"/>
        <w:rPr>
          <w:sz w:val="26"/>
          <w:szCs w:val="26"/>
        </w:rPr>
      </w:pPr>
      <w:r>
        <w:rPr>
          <w:sz w:val="26"/>
          <w:szCs w:val="26"/>
        </w:rPr>
        <w:tab/>
        <w:t>haben Sie 3 Monate Zeit</w:t>
      </w:r>
    </w:p>
    <w:p w14:paraId="72F7E1C9" w14:textId="77777777" w:rsidR="00722C88" w:rsidRDefault="00956825">
      <w:pPr>
        <w:pStyle w:val="Default"/>
        <w:spacing w:after="120" w:line="264" w:lineRule="auto"/>
        <w:rPr>
          <w:sz w:val="26"/>
          <w:szCs w:val="26"/>
        </w:rPr>
      </w:pPr>
      <w:r>
        <w:rPr>
          <w:sz w:val="26"/>
          <w:szCs w:val="26"/>
        </w:rPr>
        <w:tab/>
        <w:t xml:space="preserve">vor </w:t>
      </w:r>
      <w:r>
        <w:rPr>
          <w:sz w:val="26"/>
          <w:szCs w:val="26"/>
          <w:u w:val="single"/>
        </w:rPr>
        <w:t>Gericht</w:t>
      </w:r>
      <w:r>
        <w:rPr>
          <w:sz w:val="26"/>
          <w:szCs w:val="26"/>
        </w:rPr>
        <w:t xml:space="preserve"> zu gehen.</w:t>
      </w:r>
    </w:p>
    <w:p w14:paraId="2A9DC765" w14:textId="77777777" w:rsidR="00722C88" w:rsidRDefault="00956825">
      <w:pPr>
        <w:pStyle w:val="Default"/>
        <w:numPr>
          <w:ilvl w:val="0"/>
          <w:numId w:val="3"/>
        </w:numPr>
        <w:spacing w:after="120" w:line="264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Achtung:</w:t>
      </w:r>
      <w:r>
        <w:rPr>
          <w:sz w:val="26"/>
          <w:szCs w:val="26"/>
        </w:rPr>
        <w:t xml:space="preserve"> </w:t>
      </w:r>
    </w:p>
    <w:p w14:paraId="01F72C69" w14:textId="77777777" w:rsidR="00722C88" w:rsidRDefault="00956825">
      <w:pPr>
        <w:pStyle w:val="Default"/>
        <w:spacing w:after="120" w:line="264" w:lineRule="auto"/>
        <w:ind w:left="714"/>
        <w:rPr>
          <w:sz w:val="26"/>
          <w:szCs w:val="26"/>
        </w:rPr>
      </w:pPr>
      <w:r>
        <w:rPr>
          <w:sz w:val="26"/>
          <w:szCs w:val="26"/>
        </w:rPr>
        <w:t xml:space="preserve">Die Seiten 6 und 7 werden </w:t>
      </w:r>
    </w:p>
    <w:p w14:paraId="026F6CE6" w14:textId="77777777" w:rsidR="00722C88" w:rsidRDefault="00956825">
      <w:pPr>
        <w:pStyle w:val="Default"/>
        <w:spacing w:after="120" w:line="264" w:lineRule="auto"/>
        <w:ind w:left="714"/>
        <w:rPr>
          <w:sz w:val="26"/>
          <w:szCs w:val="26"/>
        </w:rPr>
      </w:pPr>
      <w:r>
        <w:rPr>
          <w:sz w:val="26"/>
          <w:szCs w:val="26"/>
        </w:rPr>
        <w:t xml:space="preserve">auch dem oder der </w:t>
      </w:r>
      <w:proofErr w:type="spellStart"/>
      <w:r>
        <w:rPr>
          <w:sz w:val="26"/>
          <w:szCs w:val="26"/>
          <w:u w:val="single"/>
        </w:rPr>
        <w:t>Schlichtungs-Partner:in</w:t>
      </w:r>
      <w:proofErr w:type="spellEnd"/>
      <w:r>
        <w:rPr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geschickt. </w:t>
      </w:r>
    </w:p>
    <w:p w14:paraId="07B1623E" w14:textId="77777777" w:rsidR="00722C88" w:rsidRDefault="00956825">
      <w:pPr>
        <w:pStyle w:val="Default"/>
        <w:spacing w:after="120" w:line="264" w:lineRule="auto"/>
        <w:rPr>
          <w:sz w:val="26"/>
          <w:szCs w:val="26"/>
        </w:rPr>
      </w:pPr>
      <w:r>
        <w:rPr>
          <w:sz w:val="26"/>
          <w:szCs w:val="26"/>
        </w:rPr>
        <w:tab/>
        <w:t xml:space="preserve">Mit Ihrer Unterschrift </w:t>
      </w:r>
    </w:p>
    <w:p w14:paraId="3B128EDB" w14:textId="77777777" w:rsidR="00722C88" w:rsidRDefault="00956825">
      <w:pPr>
        <w:pStyle w:val="Default"/>
        <w:spacing w:after="120" w:line="264" w:lineRule="auto"/>
        <w:rPr>
          <w:sz w:val="26"/>
          <w:szCs w:val="26"/>
        </w:rPr>
      </w:pPr>
      <w:r>
        <w:rPr>
          <w:sz w:val="26"/>
          <w:szCs w:val="26"/>
        </w:rPr>
        <w:tab/>
        <w:t>und dem Ausfüllen vom Formular</w:t>
      </w:r>
    </w:p>
    <w:p w14:paraId="51FF2B76" w14:textId="77777777" w:rsidR="00722C88" w:rsidRDefault="00956825">
      <w:pPr>
        <w:pStyle w:val="Default"/>
        <w:spacing w:after="120" w:line="264" w:lineRule="auto"/>
        <w:rPr>
          <w:sz w:val="26"/>
          <w:szCs w:val="26"/>
        </w:rPr>
      </w:pPr>
      <w:r>
        <w:rPr>
          <w:sz w:val="26"/>
          <w:szCs w:val="26"/>
        </w:rPr>
        <w:tab/>
        <w:t>bestätigen Sie,</w:t>
      </w:r>
    </w:p>
    <w:p w14:paraId="45333591" w14:textId="77777777" w:rsidR="00722C88" w:rsidRDefault="00956825">
      <w:pPr>
        <w:pStyle w:val="Default"/>
        <w:spacing w:after="120" w:line="264" w:lineRule="auto"/>
        <w:rPr>
          <w:sz w:val="26"/>
          <w:szCs w:val="26"/>
        </w:rPr>
      </w:pPr>
      <w:r>
        <w:rPr>
          <w:sz w:val="26"/>
          <w:szCs w:val="26"/>
        </w:rPr>
        <w:tab/>
        <w:t xml:space="preserve">dass Sie mit dem </w:t>
      </w:r>
      <w:r>
        <w:rPr>
          <w:sz w:val="26"/>
          <w:szCs w:val="26"/>
          <w:u w:val="single"/>
        </w:rPr>
        <w:t>Schlichtungs-Verfahren</w:t>
      </w:r>
      <w:r>
        <w:rPr>
          <w:sz w:val="26"/>
          <w:szCs w:val="26"/>
        </w:rPr>
        <w:t xml:space="preserve"> beginnen wollen.</w:t>
      </w:r>
    </w:p>
    <w:p w14:paraId="589AE480" w14:textId="77777777" w:rsidR="00722C88" w:rsidRDefault="00956825">
      <w:pPr>
        <w:pStyle w:val="Default"/>
        <w:spacing w:after="120" w:line="264" w:lineRule="auto"/>
        <w:ind w:left="714"/>
        <w:rPr>
          <w:sz w:val="26"/>
          <w:szCs w:val="26"/>
        </w:rPr>
      </w:pPr>
      <w:r>
        <w:rPr>
          <w:sz w:val="26"/>
          <w:szCs w:val="26"/>
        </w:rPr>
        <w:t xml:space="preserve">Das </w:t>
      </w:r>
      <w:r>
        <w:rPr>
          <w:sz w:val="26"/>
          <w:szCs w:val="26"/>
          <w:u w:val="single"/>
        </w:rPr>
        <w:t>Schlichtungs-Verfahren</w:t>
      </w:r>
      <w:r>
        <w:rPr>
          <w:sz w:val="26"/>
          <w:szCs w:val="26"/>
        </w:rPr>
        <w:t xml:space="preserve"> wird nach </w:t>
      </w:r>
    </w:p>
    <w:p w14:paraId="493CE0C2" w14:textId="77777777" w:rsidR="00722C88" w:rsidRDefault="00956825">
      <w:pPr>
        <w:pStyle w:val="Default"/>
        <w:spacing w:after="120" w:line="264" w:lineRule="auto"/>
        <w:ind w:left="714"/>
        <w:rPr>
          <w:sz w:val="26"/>
          <w:szCs w:val="26"/>
        </w:rPr>
      </w:pPr>
      <w:r>
        <w:rPr>
          <w:sz w:val="26"/>
          <w:szCs w:val="26"/>
          <w:u w:val="single"/>
        </w:rPr>
        <w:t>§ 14 Behinderten-Gleichstellungs-Gesetz</w:t>
      </w:r>
      <w:r>
        <w:rPr>
          <w:sz w:val="26"/>
          <w:szCs w:val="26"/>
        </w:rPr>
        <w:t xml:space="preserve"> durchgeführt.</w:t>
      </w:r>
    </w:p>
    <w:p w14:paraId="476D2FBB" w14:textId="77777777" w:rsidR="00722C88" w:rsidRDefault="00956825" w:rsidP="00807D47">
      <w:pPr>
        <w:spacing w:after="120" w:line="360" w:lineRule="auto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Was ist passiert?</w:t>
      </w:r>
    </w:p>
    <w:tbl>
      <w:tblPr>
        <w:tblStyle w:val="TableNormal"/>
        <w:tblW w:w="9781" w:type="dxa"/>
        <w:tblInd w:w="1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820"/>
        <w:gridCol w:w="4961"/>
      </w:tblGrid>
      <w:tr w:rsidR="00722C88" w14:paraId="0B09F402" w14:textId="77777777" w:rsidTr="0000553A">
        <w:trPr>
          <w:trHeight w:val="1400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CFD43" w14:textId="77777777" w:rsidR="00722C88" w:rsidRDefault="00956825">
            <w:pPr>
              <w:pStyle w:val="Default"/>
              <w:spacing w:line="288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u w:val="single"/>
              </w:rPr>
              <w:t>Schlichtung-Begehrende-Person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14:paraId="4D1CD57F" w14:textId="77777777" w:rsidR="00722C88" w:rsidRDefault="00956825">
            <w:pPr>
              <w:pStyle w:val="Default"/>
              <w:spacing w:line="288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Das sind Sie.</w:t>
            </w:r>
          </w:p>
          <w:p w14:paraId="66374107" w14:textId="77777777" w:rsidR="00722C88" w:rsidRDefault="00956825">
            <w:pPr>
              <w:pStyle w:val="Default"/>
              <w:spacing w:line="288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Bitte schreiben Sie Ihre Informationen </w:t>
            </w:r>
          </w:p>
          <w:p w14:paraId="70C685DA" w14:textId="77777777" w:rsidR="00722C88" w:rsidRDefault="00956825">
            <w:pPr>
              <w:pStyle w:val="Default"/>
              <w:spacing w:line="288" w:lineRule="auto"/>
            </w:pPr>
            <w:r>
              <w:rPr>
                <w:sz w:val="26"/>
                <w:szCs w:val="26"/>
              </w:rPr>
              <w:t xml:space="preserve">in die grauen Kästchen. </w:t>
            </w:r>
          </w:p>
        </w:tc>
      </w:tr>
      <w:tr w:rsidR="00722C88" w14:paraId="27842CC6" w14:textId="77777777" w:rsidTr="0000553A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2B54A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Familien-Name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519313" w14:textId="77777777" w:rsidR="00722C88" w:rsidRDefault="00722C88"/>
        </w:tc>
      </w:tr>
      <w:tr w:rsidR="00722C88" w14:paraId="237629B5" w14:textId="77777777" w:rsidTr="0000553A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B67EED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Vorname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FF927" w14:textId="77777777" w:rsidR="00722C88" w:rsidRDefault="00722C88"/>
        </w:tc>
      </w:tr>
      <w:tr w:rsidR="00722C88" w14:paraId="0B56D5F1" w14:textId="77777777" w:rsidTr="0000553A">
        <w:trPr>
          <w:trHeight w:val="68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AC4BF" w14:textId="77777777" w:rsidR="00722C88" w:rsidRDefault="00956825">
            <w:pPr>
              <w:spacing w:after="120" w:line="288" w:lineRule="auto"/>
            </w:pPr>
            <w:r>
              <w:rPr>
                <w:rFonts w:ascii="Calibri" w:hAnsi="Calibri"/>
                <w:b/>
                <w:bCs/>
              </w:rPr>
              <w:t>Akademischer Titel,</w:t>
            </w:r>
            <w:r>
              <w:rPr>
                <w:rFonts w:ascii="Calibri" w:eastAsia="Calibri" w:hAnsi="Calibri" w:cs="Calibri"/>
                <w:b/>
                <w:bCs/>
              </w:rPr>
              <w:br/>
            </w:r>
            <w:r>
              <w:rPr>
                <w:rFonts w:ascii="Calibri" w:hAnsi="Calibri"/>
              </w:rPr>
              <w:t>wenn Sie auf einer Universität studiert haben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CA8B83" w14:textId="77777777" w:rsidR="00722C88" w:rsidRDefault="00722C88"/>
        </w:tc>
      </w:tr>
      <w:tr w:rsidR="00722C88" w14:paraId="4D037D00" w14:textId="77777777" w:rsidTr="0000553A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5A3E9E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Straßen-Name und Haus-Nummer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0F27D" w14:textId="77777777" w:rsidR="00722C88" w:rsidRDefault="00722C88"/>
        </w:tc>
      </w:tr>
      <w:tr w:rsidR="00722C88" w14:paraId="117751C5" w14:textId="77777777" w:rsidTr="0000553A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F4FCE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Postleit-Zahl und Wohn-Ort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54D68" w14:textId="77777777" w:rsidR="00722C88" w:rsidRDefault="00956825">
            <w:r>
              <w:rPr>
                <w:rFonts w:ascii="Calibri" w:hAnsi="Calibri"/>
                <w:sz w:val="26"/>
                <w:szCs w:val="26"/>
              </w:rPr>
              <w:t xml:space="preserve"> </w:t>
            </w:r>
          </w:p>
        </w:tc>
      </w:tr>
    </w:tbl>
    <w:p w14:paraId="2988B4E1" w14:textId="77777777" w:rsidR="00722C88" w:rsidRDefault="00722C88">
      <w:pPr>
        <w:widowControl w:val="0"/>
        <w:spacing w:after="120"/>
        <w:ind w:left="216" w:hanging="216"/>
        <w:rPr>
          <w:rFonts w:ascii="Calibri" w:eastAsia="Calibri" w:hAnsi="Calibri" w:cs="Calibri"/>
          <w:b/>
          <w:bCs/>
          <w:sz w:val="32"/>
          <w:szCs w:val="32"/>
        </w:rPr>
      </w:pPr>
    </w:p>
    <w:p w14:paraId="385FF0DD" w14:textId="77777777" w:rsidR="00722C88" w:rsidRDefault="00722C88">
      <w:pPr>
        <w:widowControl w:val="0"/>
        <w:spacing w:after="120"/>
        <w:rPr>
          <w:rFonts w:ascii="Calibri" w:eastAsia="Calibri" w:hAnsi="Calibri" w:cs="Calibri"/>
          <w:b/>
          <w:bCs/>
          <w:sz w:val="32"/>
          <w:szCs w:val="32"/>
        </w:rPr>
      </w:pPr>
    </w:p>
    <w:tbl>
      <w:tblPr>
        <w:tblStyle w:val="TableNormal"/>
        <w:tblW w:w="9781" w:type="dxa"/>
        <w:tblInd w:w="1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820"/>
        <w:gridCol w:w="4961"/>
      </w:tblGrid>
      <w:tr w:rsidR="00722C88" w14:paraId="4AA6A752" w14:textId="77777777" w:rsidTr="00786109">
        <w:trPr>
          <w:trHeight w:val="1400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A81A09" w14:textId="77777777" w:rsidR="00722C88" w:rsidRDefault="00956825">
            <w:pPr>
              <w:pStyle w:val="Default"/>
              <w:spacing w:line="288" w:lineRule="auto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  <w:u w:val="single"/>
              </w:rPr>
              <w:t>Schlichtungs-Partner:in</w:t>
            </w:r>
            <w:proofErr w:type="spellEnd"/>
          </w:p>
          <w:p w14:paraId="72FBBD9B" w14:textId="77777777" w:rsidR="00722C88" w:rsidRDefault="00956825">
            <w:pPr>
              <w:pStyle w:val="Default"/>
              <w:spacing w:line="288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Das ist die Person, die Sie benachteiligt hat.</w:t>
            </w:r>
          </w:p>
          <w:p w14:paraId="3EA5EA8E" w14:textId="77777777" w:rsidR="00722C88" w:rsidRDefault="00956825">
            <w:pPr>
              <w:pStyle w:val="Default"/>
              <w:spacing w:line="288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Bitte schreiben Sie die Informationen von dem oder der </w:t>
            </w:r>
            <w:proofErr w:type="spellStart"/>
            <w:r>
              <w:rPr>
                <w:sz w:val="26"/>
                <w:szCs w:val="26"/>
                <w:u w:val="single"/>
              </w:rPr>
              <w:t>Schlichtungs-Partner:in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14:paraId="7E241E2D" w14:textId="77777777" w:rsidR="00722C88" w:rsidRDefault="00956825">
            <w:pPr>
              <w:pStyle w:val="Default"/>
              <w:spacing w:line="288" w:lineRule="auto"/>
            </w:pPr>
            <w:r>
              <w:rPr>
                <w:sz w:val="26"/>
                <w:szCs w:val="26"/>
              </w:rPr>
              <w:t xml:space="preserve">in die grauen Kästchen. </w:t>
            </w:r>
          </w:p>
        </w:tc>
      </w:tr>
      <w:tr w:rsidR="00722C88" w14:paraId="323B3202" w14:textId="77777777" w:rsidTr="00786109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DE21B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Name der Person oder Firma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882688" w14:textId="77777777" w:rsidR="00722C88" w:rsidRDefault="00722C88"/>
        </w:tc>
      </w:tr>
      <w:tr w:rsidR="00722C88" w14:paraId="73EB7A06" w14:textId="77777777" w:rsidTr="00786109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A4148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Straßen-Name und Haus-Nummer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736BB" w14:textId="77777777" w:rsidR="00722C88" w:rsidRDefault="00722C88"/>
        </w:tc>
      </w:tr>
      <w:tr w:rsidR="00722C88" w14:paraId="6153B654" w14:textId="77777777" w:rsidTr="00786109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B52D12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Postleit-Zahl und Wohn-Ort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ECCCD" w14:textId="77777777" w:rsidR="00722C88" w:rsidRDefault="00722C88"/>
        </w:tc>
      </w:tr>
    </w:tbl>
    <w:p w14:paraId="638696E5" w14:textId="77777777" w:rsidR="00722C88" w:rsidRDefault="00722C88">
      <w:pPr>
        <w:widowControl w:val="0"/>
        <w:spacing w:after="120"/>
        <w:ind w:left="216" w:hanging="216"/>
        <w:rPr>
          <w:rFonts w:ascii="Calibri" w:eastAsia="Calibri" w:hAnsi="Calibri" w:cs="Calibri"/>
          <w:b/>
          <w:bCs/>
          <w:sz w:val="32"/>
          <w:szCs w:val="32"/>
        </w:rPr>
      </w:pPr>
    </w:p>
    <w:p w14:paraId="3D57BBFD" w14:textId="77777777" w:rsidR="00722C88" w:rsidRDefault="00722C88">
      <w:pPr>
        <w:widowControl w:val="0"/>
        <w:spacing w:after="120"/>
        <w:ind w:left="108" w:hanging="108"/>
        <w:rPr>
          <w:rFonts w:ascii="Calibri" w:eastAsia="Calibri" w:hAnsi="Calibri" w:cs="Calibri"/>
          <w:sz w:val="23"/>
          <w:szCs w:val="23"/>
        </w:rPr>
      </w:pPr>
    </w:p>
    <w:p w14:paraId="69D3A8DB" w14:textId="77777777" w:rsidR="00722C88" w:rsidRDefault="00956825">
      <w:pPr>
        <w:spacing w:after="120"/>
      </w:pPr>
      <w:r>
        <w:rPr>
          <w:rFonts w:ascii="Arial Unicode MS" w:eastAsia="Arial Unicode MS" w:hAnsi="Arial Unicode MS" w:cs="Arial Unicode MS"/>
        </w:rPr>
        <w:br w:type="page"/>
      </w:r>
    </w:p>
    <w:p w14:paraId="7801D27D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Bitte beantworten Sie diese Fragen.</w:t>
      </w:r>
    </w:p>
    <w:p w14:paraId="78F50C0E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Dann wissen wir, was passiert ist. </w:t>
      </w:r>
    </w:p>
    <w:p w14:paraId="6BDC5EA8" w14:textId="77777777" w:rsidR="00722C88" w:rsidRDefault="00956825">
      <w:pPr>
        <w:spacing w:after="120" w:line="288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Vielen Dank!</w:t>
      </w:r>
    </w:p>
    <w:p w14:paraId="002850B1" w14:textId="77777777" w:rsidR="00722C88" w:rsidRDefault="00722C88" w:rsidP="00807D47">
      <w:pPr>
        <w:spacing w:line="288" w:lineRule="auto"/>
        <w:rPr>
          <w:rFonts w:ascii="Calibri" w:eastAsia="Calibri" w:hAnsi="Calibri" w:cs="Calibri"/>
          <w:sz w:val="26"/>
          <w:szCs w:val="26"/>
        </w:rPr>
      </w:pPr>
    </w:p>
    <w:tbl>
      <w:tblPr>
        <w:tblStyle w:val="TableNormal"/>
        <w:tblW w:w="9781" w:type="dxa"/>
        <w:tblInd w:w="1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820"/>
        <w:gridCol w:w="4961"/>
      </w:tblGrid>
      <w:tr w:rsidR="00722C88" w14:paraId="40958D28" w14:textId="77777777" w:rsidTr="0000553A">
        <w:trPr>
          <w:trHeight w:val="5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C3AF1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Wer hat Sie benachteiligt?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E0292" w14:textId="77777777" w:rsidR="00722C88" w:rsidRDefault="00722C88"/>
        </w:tc>
      </w:tr>
      <w:tr w:rsidR="00722C88" w14:paraId="6A70CDB0" w14:textId="77777777" w:rsidTr="0000553A">
        <w:trPr>
          <w:trHeight w:val="31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50382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Was ist passiert?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74731D" w14:textId="77777777" w:rsidR="00722C88" w:rsidRDefault="00722C88"/>
        </w:tc>
      </w:tr>
      <w:tr w:rsidR="00722C88" w14:paraId="348A7443" w14:textId="77777777" w:rsidTr="0000553A">
        <w:trPr>
          <w:trHeight w:val="81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FD4F3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Wann ist das passiert?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E912FF" w14:textId="77777777" w:rsidR="00722C88" w:rsidRDefault="00722C88"/>
        </w:tc>
      </w:tr>
      <w:tr w:rsidR="00722C88" w14:paraId="1E17C893" w14:textId="77777777" w:rsidTr="0000553A">
        <w:trPr>
          <w:trHeight w:val="10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B0DF3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</w:rPr>
              <w:t>Wo ist das passiert?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72F46C" w14:textId="77777777" w:rsidR="00722C88" w:rsidRDefault="00722C88"/>
        </w:tc>
      </w:tr>
      <w:tr w:rsidR="00722C88" w14:paraId="5A60D7C9" w14:textId="77777777" w:rsidTr="0000553A">
        <w:trPr>
          <w:trHeight w:val="28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76741D" w14:textId="77777777" w:rsidR="00722C88" w:rsidRDefault="00956825">
            <w:pPr>
              <w:pStyle w:val="Default"/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Was wollen Sie mit der </w:t>
            </w:r>
            <w:r>
              <w:rPr>
                <w:b/>
                <w:bCs/>
                <w:u w:val="single"/>
              </w:rPr>
              <w:t>Schlichtung</w:t>
            </w:r>
            <w:r>
              <w:rPr>
                <w:b/>
                <w:bCs/>
              </w:rPr>
              <w:t xml:space="preserve"> erreichen?</w:t>
            </w:r>
          </w:p>
          <w:p w14:paraId="085145AB" w14:textId="77777777" w:rsidR="00722C88" w:rsidRDefault="00722C88">
            <w:pPr>
              <w:pStyle w:val="Default"/>
              <w:spacing w:line="288" w:lineRule="auto"/>
              <w:rPr>
                <w:b/>
                <w:bCs/>
              </w:rPr>
            </w:pPr>
          </w:p>
          <w:p w14:paraId="30EA6F63" w14:textId="77777777" w:rsidR="00722C88" w:rsidRDefault="00956825">
            <w:pPr>
              <w:pStyle w:val="Default"/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Was möchten Sie von der Person</w:t>
            </w:r>
            <w:r>
              <w:rPr>
                <w:b/>
                <w:bCs/>
              </w:rPr>
              <w:br/>
              <w:t>oder von der Firma,</w:t>
            </w:r>
          </w:p>
          <w:p w14:paraId="2CC000A2" w14:textId="77777777" w:rsidR="00722C88" w:rsidRDefault="00956825">
            <w:pPr>
              <w:pStyle w:val="Default"/>
              <w:spacing w:line="288" w:lineRule="auto"/>
            </w:pPr>
            <w:r>
              <w:rPr>
                <w:b/>
                <w:bCs/>
              </w:rPr>
              <w:t>die Sie benachteiligt hat?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E50E42" w14:textId="77777777" w:rsidR="00722C88" w:rsidRDefault="00722C88"/>
        </w:tc>
      </w:tr>
    </w:tbl>
    <w:p w14:paraId="504323BE" w14:textId="77777777" w:rsidR="00722C88" w:rsidRDefault="00722C88">
      <w:pPr>
        <w:widowControl w:val="0"/>
        <w:spacing w:after="120"/>
        <w:ind w:left="216" w:hanging="216"/>
        <w:rPr>
          <w:rFonts w:ascii="Calibri" w:eastAsia="Calibri" w:hAnsi="Calibri" w:cs="Calibri"/>
          <w:sz w:val="26"/>
          <w:szCs w:val="26"/>
        </w:rPr>
      </w:pPr>
    </w:p>
    <w:p w14:paraId="3ABF152D" w14:textId="77777777" w:rsidR="00722C88" w:rsidRDefault="00722C88">
      <w:pPr>
        <w:widowControl w:val="0"/>
        <w:spacing w:after="120"/>
        <w:ind w:left="108" w:hanging="108"/>
        <w:rPr>
          <w:rFonts w:ascii="Calibri" w:eastAsia="Calibri" w:hAnsi="Calibri" w:cs="Calibri"/>
        </w:rPr>
      </w:pPr>
    </w:p>
    <w:p w14:paraId="4F9C416E" w14:textId="77777777" w:rsidR="00722C88" w:rsidRDefault="00722C88">
      <w:pPr>
        <w:widowControl w:val="0"/>
        <w:spacing w:after="120"/>
        <w:rPr>
          <w:rFonts w:ascii="Calibri" w:eastAsia="Calibri" w:hAnsi="Calibri" w:cs="Calibri"/>
        </w:rPr>
      </w:pPr>
    </w:p>
    <w:p w14:paraId="3886E9E2" w14:textId="77777777" w:rsidR="00722C88" w:rsidRDefault="00722C88">
      <w:pPr>
        <w:spacing w:after="120"/>
        <w:rPr>
          <w:rFonts w:ascii="Calibri" w:eastAsia="Calibri" w:hAnsi="Calibri" w:cs="Calibri"/>
        </w:rPr>
      </w:pPr>
    </w:p>
    <w:p w14:paraId="2AC76389" w14:textId="77777777" w:rsidR="00722C88" w:rsidRDefault="00722C88">
      <w:pPr>
        <w:spacing w:after="120"/>
        <w:rPr>
          <w:rFonts w:ascii="Calibri" w:eastAsia="Calibri" w:hAnsi="Calibri" w:cs="Calibri"/>
        </w:rPr>
      </w:pPr>
    </w:p>
    <w:p w14:paraId="3E424FD8" w14:textId="77777777" w:rsidR="00722C88" w:rsidRDefault="00956825">
      <w:pPr>
        <w:tabs>
          <w:tab w:val="left" w:pos="540"/>
          <w:tab w:val="left" w:pos="4820"/>
        </w:tabs>
        <w:ind w:left="454" w:hanging="454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ab/>
        <w:t>     </w:t>
      </w:r>
      <w:r>
        <w:rPr>
          <w:rFonts w:ascii="Calibri" w:hAnsi="Calibri"/>
          <w:sz w:val="23"/>
          <w:szCs w:val="23"/>
        </w:rPr>
        <w:t>,      </w:t>
      </w:r>
    </w:p>
    <w:tbl>
      <w:tblPr>
        <w:tblStyle w:val="TableNormal"/>
        <w:tblW w:w="9494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3850"/>
        <w:gridCol w:w="360"/>
        <w:gridCol w:w="5284"/>
      </w:tblGrid>
      <w:tr w:rsidR="00722C88" w14:paraId="2022FBF6" w14:textId="77777777">
        <w:trPr>
          <w:trHeight w:val="345"/>
        </w:trPr>
        <w:tc>
          <w:tcPr>
            <w:tcW w:w="3850" w:type="dxa"/>
            <w:tcBorders>
              <w:top w:val="dotted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FDD97A" w14:textId="77777777" w:rsidR="00722C88" w:rsidRDefault="00956825">
            <w:pPr>
              <w:tabs>
                <w:tab w:val="left" w:pos="540"/>
                <w:tab w:val="left" w:pos="4820"/>
              </w:tabs>
              <w:spacing w:before="60"/>
            </w:pPr>
            <w:r>
              <w:rPr>
                <w:rFonts w:ascii="Calibri" w:hAnsi="Calibri"/>
                <w:sz w:val="23"/>
                <w:szCs w:val="23"/>
              </w:rPr>
              <w:t>Ort, Datum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CE626" w14:textId="77777777" w:rsidR="00722C88" w:rsidRDefault="00722C88"/>
        </w:tc>
        <w:tc>
          <w:tcPr>
            <w:tcW w:w="5284" w:type="dxa"/>
            <w:tcBorders>
              <w:top w:val="dotted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62EED" w14:textId="77777777" w:rsidR="00722C88" w:rsidRDefault="00956825">
            <w:pPr>
              <w:tabs>
                <w:tab w:val="left" w:pos="4820"/>
              </w:tabs>
              <w:spacing w:before="60"/>
            </w:pPr>
            <w:r>
              <w:rPr>
                <w:rFonts w:ascii="Calibri" w:hAnsi="Calibri"/>
                <w:sz w:val="23"/>
                <w:szCs w:val="23"/>
              </w:rPr>
              <w:t>Unterschrift</w:t>
            </w:r>
          </w:p>
        </w:tc>
      </w:tr>
    </w:tbl>
    <w:p w14:paraId="7928D93E" w14:textId="77777777" w:rsidR="00722C88" w:rsidRDefault="00722C88">
      <w:pPr>
        <w:widowControl w:val="0"/>
        <w:tabs>
          <w:tab w:val="left" w:pos="540"/>
          <w:tab w:val="left" w:pos="4820"/>
        </w:tabs>
        <w:ind w:left="216" w:hanging="216"/>
        <w:jc w:val="both"/>
        <w:rPr>
          <w:rFonts w:ascii="Calibri" w:eastAsia="Calibri" w:hAnsi="Calibri" w:cs="Calibri"/>
          <w:sz w:val="23"/>
          <w:szCs w:val="23"/>
        </w:rPr>
      </w:pPr>
    </w:p>
    <w:p w14:paraId="2F23074D" w14:textId="77777777" w:rsidR="00722C88" w:rsidRDefault="00722C88">
      <w:pPr>
        <w:widowControl w:val="0"/>
        <w:tabs>
          <w:tab w:val="left" w:pos="540"/>
          <w:tab w:val="left" w:pos="4820"/>
        </w:tabs>
        <w:ind w:left="108" w:hanging="108"/>
        <w:jc w:val="both"/>
        <w:rPr>
          <w:rFonts w:ascii="Calibri" w:eastAsia="Calibri" w:hAnsi="Calibri" w:cs="Calibri"/>
          <w:sz w:val="23"/>
          <w:szCs w:val="23"/>
        </w:rPr>
      </w:pPr>
    </w:p>
    <w:p w14:paraId="4C0C7205" w14:textId="77777777" w:rsidR="00722C88" w:rsidRDefault="00956825">
      <w:pPr>
        <w:spacing w:after="120"/>
      </w:pPr>
      <w:r>
        <w:rPr>
          <w:rFonts w:ascii="Arial Unicode MS" w:eastAsia="Arial Unicode MS" w:hAnsi="Arial Unicode MS" w:cs="Arial Unicode MS"/>
          <w:sz w:val="23"/>
          <w:szCs w:val="23"/>
        </w:rPr>
        <w:br w:type="page"/>
      </w:r>
    </w:p>
    <w:p w14:paraId="147F1976" w14:textId="77777777" w:rsidR="00722C88" w:rsidRDefault="00956825">
      <w:pPr>
        <w:spacing w:after="120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Wörter-Buch</w:t>
      </w:r>
    </w:p>
    <w:p w14:paraId="6B009011" w14:textId="77777777" w:rsidR="00722C88" w:rsidRDefault="00722C88">
      <w:pPr>
        <w:spacing w:after="120"/>
        <w:rPr>
          <w:rFonts w:ascii="Calibri" w:eastAsia="Calibri" w:hAnsi="Calibri" w:cs="Calibri"/>
        </w:rPr>
      </w:pPr>
    </w:p>
    <w:p w14:paraId="0FA3D1F7" w14:textId="77777777" w:rsidR="00722C88" w:rsidRDefault="00956825">
      <w:pPr>
        <w:spacing w:after="120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Hier finden Sie die Erklärungen</w:t>
      </w:r>
    </w:p>
    <w:p w14:paraId="1ABAB8E4" w14:textId="77777777" w:rsidR="00722C88" w:rsidRDefault="00956825">
      <w:pPr>
        <w:spacing w:after="120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für die unterstrichenen Wörter.</w:t>
      </w:r>
    </w:p>
    <w:p w14:paraId="0853B33C" w14:textId="77777777" w:rsidR="00722C88" w:rsidRDefault="00722C88">
      <w:pPr>
        <w:spacing w:after="120"/>
        <w:rPr>
          <w:rFonts w:ascii="Calibri" w:eastAsia="Calibri" w:hAnsi="Calibri" w:cs="Calibri"/>
        </w:rPr>
      </w:pPr>
    </w:p>
    <w:tbl>
      <w:tblPr>
        <w:tblStyle w:val="TableNormal"/>
        <w:tblW w:w="9923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3969"/>
        <w:gridCol w:w="5954"/>
      </w:tblGrid>
      <w:tr w:rsidR="00722C88" w14:paraId="0E11509A" w14:textId="77777777" w:rsidTr="0000553A">
        <w:trPr>
          <w:trHeight w:val="460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FC550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  <w:color w:val="FFFFFF"/>
                <w:sz w:val="36"/>
                <w:szCs w:val="36"/>
                <w:u w:color="FEFEFE"/>
              </w:rPr>
              <w:t>A</w:t>
            </w:r>
          </w:p>
        </w:tc>
      </w:tr>
      <w:tr w:rsidR="00722C88" w14:paraId="0203A467" w14:textId="77777777" w:rsidTr="0000553A">
        <w:trPr>
          <w:trHeight w:val="31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DE2CF" w14:textId="77777777" w:rsidR="00722C88" w:rsidRDefault="00956825">
            <w:r>
              <w:rPr>
                <w:rFonts w:ascii="Calibri" w:hAnsi="Calibri"/>
                <w:sz w:val="26"/>
                <w:szCs w:val="26"/>
              </w:rPr>
              <w:t xml:space="preserve">Antrag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030840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Ein Antrag ist eine Art Brief oder Formular.</w:t>
            </w:r>
          </w:p>
          <w:p w14:paraId="2B604C0E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In einen Antrag muss man viele Informationen schreiben.</w:t>
            </w:r>
          </w:p>
          <w:p w14:paraId="28526F88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Einen Antrag gibt man meistens in einem Amt ab.</w:t>
            </w:r>
          </w:p>
          <w:p w14:paraId="7D8D81F4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  <w:u w:color="C04F4C"/>
              </w:rPr>
            </w:pPr>
            <w:r>
              <w:rPr>
                <w:rFonts w:ascii="Calibri" w:hAnsi="Calibri"/>
                <w:sz w:val="26"/>
                <w:szCs w:val="26"/>
                <w:u w:color="C04F4C"/>
              </w:rPr>
              <w:t>Zum Beispiel für eine Schlichtung.</w:t>
            </w:r>
          </w:p>
          <w:p w14:paraId="38BF6DC5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  <w:u w:color="C04F4C"/>
              </w:rPr>
            </w:pPr>
            <w:r>
              <w:rPr>
                <w:rFonts w:ascii="Calibri" w:hAnsi="Calibri"/>
                <w:sz w:val="26"/>
                <w:szCs w:val="26"/>
                <w:u w:color="C04F4C"/>
              </w:rPr>
              <w:t>Man schreibt auf, worum es im Streit geht.</w:t>
            </w:r>
          </w:p>
          <w:p w14:paraId="22E2E96C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  <w:u w:color="C04F4C"/>
              </w:rPr>
            </w:pPr>
            <w:r>
              <w:rPr>
                <w:rFonts w:ascii="Calibri" w:hAnsi="Calibri"/>
                <w:sz w:val="26"/>
                <w:szCs w:val="26"/>
                <w:u w:color="C04F4C"/>
              </w:rPr>
              <w:t>Und wer helfen soll, den Streit zu lösen.</w:t>
            </w:r>
          </w:p>
          <w:p w14:paraId="76219951" w14:textId="77777777" w:rsidR="00722C88" w:rsidRDefault="00956825">
            <w:pPr>
              <w:spacing w:after="120"/>
            </w:pPr>
            <w:r>
              <w:rPr>
                <w:rFonts w:ascii="Calibri" w:hAnsi="Calibri"/>
                <w:sz w:val="26"/>
                <w:szCs w:val="26"/>
                <w:u w:color="C04F4C"/>
              </w:rPr>
              <w:t>Den Antrag gibt man bei der Schlichtungs-Stelle ab.</w:t>
            </w:r>
          </w:p>
        </w:tc>
      </w:tr>
      <w:tr w:rsidR="00722C88" w14:paraId="40ED91AE" w14:textId="77777777" w:rsidTr="0000553A">
        <w:trPr>
          <w:trHeight w:val="460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C6AD27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  <w:color w:val="FFFFFF"/>
                <w:sz w:val="36"/>
                <w:szCs w:val="36"/>
                <w:u w:color="FEFEFE"/>
              </w:rPr>
              <w:t>B</w:t>
            </w:r>
          </w:p>
        </w:tc>
      </w:tr>
      <w:tr w:rsidR="00722C88" w14:paraId="074897AB" w14:textId="77777777" w:rsidTr="0000553A">
        <w:trPr>
          <w:trHeight w:val="200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FA88E3" w14:textId="77777777" w:rsidR="00722C88" w:rsidRDefault="00956825">
            <w:r>
              <w:rPr>
                <w:rFonts w:ascii="Calibri" w:hAnsi="Calibri"/>
                <w:sz w:val="26"/>
                <w:szCs w:val="26"/>
              </w:rPr>
              <w:t xml:space="preserve">Behinderten-Gleichstellungs-Gesetz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627403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Im Behinderten-Gleichstellungs-Gesetz steht,</w:t>
            </w:r>
          </w:p>
          <w:p w14:paraId="3E096132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dass Menschen mit Behinderungen</w:t>
            </w:r>
          </w:p>
          <w:p w14:paraId="08E2874B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nicht ungerecht behandelt werden dürfen.</w:t>
            </w:r>
          </w:p>
          <w:p w14:paraId="756D10B3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Dort steht welche Rechte Sie haben.</w:t>
            </w:r>
          </w:p>
          <w:p w14:paraId="742695AA" w14:textId="77777777" w:rsidR="00722C88" w:rsidRDefault="00956825">
            <w:pPr>
              <w:spacing w:after="120"/>
            </w:pPr>
            <w:r>
              <w:rPr>
                <w:rFonts w:ascii="Calibri" w:hAnsi="Calibri"/>
                <w:sz w:val="26"/>
                <w:szCs w:val="26"/>
              </w:rPr>
              <w:t xml:space="preserve">Alle Menschen müssen </w:t>
            </w:r>
            <w:proofErr w:type="gramStart"/>
            <w:r>
              <w:rPr>
                <w:rFonts w:ascii="Calibri" w:hAnsi="Calibri"/>
                <w:sz w:val="26"/>
                <w:szCs w:val="26"/>
              </w:rPr>
              <w:t>gleich behandelt</w:t>
            </w:r>
            <w:proofErr w:type="gramEnd"/>
            <w:r>
              <w:rPr>
                <w:rFonts w:ascii="Calibri" w:hAnsi="Calibri"/>
                <w:sz w:val="26"/>
                <w:szCs w:val="26"/>
              </w:rPr>
              <w:t xml:space="preserve"> werden.</w:t>
            </w:r>
          </w:p>
        </w:tc>
      </w:tr>
      <w:tr w:rsidR="00722C88" w14:paraId="125B1781" w14:textId="77777777" w:rsidTr="0000553A">
        <w:trPr>
          <w:trHeight w:val="104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EF26CF" w14:textId="77777777" w:rsidR="00722C88" w:rsidRDefault="00956825">
            <w:r>
              <w:rPr>
                <w:rFonts w:ascii="Calibri" w:hAnsi="Calibri"/>
                <w:sz w:val="26"/>
                <w:szCs w:val="26"/>
              </w:rPr>
              <w:t xml:space="preserve">Behörde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082B5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Eine Behörde ist ein Amt. </w:t>
            </w:r>
          </w:p>
          <w:p w14:paraId="5193135F" w14:textId="77777777" w:rsidR="00722C88" w:rsidRDefault="00956825">
            <w:pPr>
              <w:spacing w:after="120"/>
            </w:pPr>
            <w:r>
              <w:rPr>
                <w:rFonts w:ascii="Calibri" w:hAnsi="Calibri"/>
                <w:sz w:val="26"/>
                <w:szCs w:val="26"/>
              </w:rPr>
              <w:t>Zum Beispiel das Sozialministerium-Service.</w:t>
            </w:r>
          </w:p>
        </w:tc>
      </w:tr>
      <w:tr w:rsidR="00722C88" w14:paraId="0A11F6F5" w14:textId="77777777" w:rsidTr="0000553A">
        <w:trPr>
          <w:trHeight w:val="10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A16A3B" w14:textId="77777777" w:rsidR="00722C88" w:rsidRDefault="00956825">
            <w:r>
              <w:rPr>
                <w:rFonts w:ascii="Calibri" w:hAnsi="Calibri"/>
                <w:sz w:val="26"/>
                <w:szCs w:val="26"/>
              </w:rPr>
              <w:t>Bestätigung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54662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Eine Bestätigung ist ein Schreiben </w:t>
            </w:r>
          </w:p>
          <w:p w14:paraId="5019D51F" w14:textId="77777777" w:rsidR="00722C88" w:rsidRDefault="00956825">
            <w:pPr>
              <w:spacing w:after="120"/>
            </w:pPr>
            <w:r>
              <w:rPr>
                <w:rFonts w:ascii="Calibri" w:hAnsi="Calibri"/>
                <w:sz w:val="26"/>
                <w:szCs w:val="26"/>
              </w:rPr>
              <w:t xml:space="preserve">oder ein Brief von einem Amt. </w:t>
            </w:r>
          </w:p>
        </w:tc>
      </w:tr>
      <w:tr w:rsidR="00722C88" w14:paraId="6FFD1135" w14:textId="77777777" w:rsidTr="0000553A">
        <w:trPr>
          <w:trHeight w:val="96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BCFAC" w14:textId="77777777" w:rsidR="00722C88" w:rsidRDefault="00956825">
            <w:proofErr w:type="spellStart"/>
            <w:r>
              <w:rPr>
                <w:rFonts w:ascii="Calibri" w:hAnsi="Calibri"/>
                <w:sz w:val="26"/>
                <w:szCs w:val="26"/>
              </w:rPr>
              <w:t>BGStG</w:t>
            </w:r>
            <w:proofErr w:type="spellEnd"/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ADBF2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proofErr w:type="spellStart"/>
            <w:r>
              <w:rPr>
                <w:rFonts w:ascii="Calibri" w:hAnsi="Calibri"/>
                <w:sz w:val="26"/>
                <w:szCs w:val="26"/>
              </w:rPr>
              <w:t>BGStG</w:t>
            </w:r>
            <w:proofErr w:type="spellEnd"/>
            <w:r>
              <w:rPr>
                <w:rFonts w:ascii="Calibri" w:hAnsi="Calibri"/>
                <w:sz w:val="26"/>
                <w:szCs w:val="26"/>
              </w:rPr>
              <w:t xml:space="preserve"> ist die Abkürzung für </w:t>
            </w:r>
          </w:p>
          <w:p w14:paraId="5AF47A1A" w14:textId="77777777" w:rsidR="00722C88" w:rsidRDefault="00956825">
            <w:pPr>
              <w:spacing w:after="120"/>
            </w:pPr>
            <w:r>
              <w:rPr>
                <w:rFonts w:ascii="Calibri" w:hAnsi="Calibri"/>
                <w:sz w:val="26"/>
                <w:szCs w:val="26"/>
                <w:u w:val="single"/>
              </w:rPr>
              <w:t>Behinderten-Gleichstellungs-Gesetz.</w:t>
            </w:r>
          </w:p>
        </w:tc>
      </w:tr>
    </w:tbl>
    <w:p w14:paraId="5A8A0F52" w14:textId="77777777" w:rsidR="00722C88" w:rsidRDefault="00722C88">
      <w:pPr>
        <w:widowControl w:val="0"/>
        <w:spacing w:after="120"/>
        <w:ind w:left="216" w:hanging="216"/>
        <w:rPr>
          <w:rFonts w:ascii="Calibri" w:eastAsia="Calibri" w:hAnsi="Calibri" w:cs="Calibri"/>
        </w:rPr>
      </w:pPr>
    </w:p>
    <w:p w14:paraId="7D7A9A5F" w14:textId="77777777" w:rsidR="00722C88" w:rsidRDefault="00956825">
      <w:r>
        <w:rPr>
          <w:rFonts w:ascii="Arial Unicode MS" w:eastAsia="Arial Unicode MS" w:hAnsi="Arial Unicode MS" w:cs="Arial Unicode MS"/>
        </w:rPr>
        <w:br w:type="page"/>
      </w:r>
    </w:p>
    <w:tbl>
      <w:tblPr>
        <w:tblStyle w:val="TableNormal"/>
        <w:tblW w:w="9923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3969"/>
        <w:gridCol w:w="5954"/>
      </w:tblGrid>
      <w:tr w:rsidR="00722C88" w14:paraId="6D295CD1" w14:textId="77777777" w:rsidTr="0000553A">
        <w:trPr>
          <w:trHeight w:val="460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129B1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  <w:color w:val="FFFFFF"/>
                <w:sz w:val="36"/>
                <w:szCs w:val="36"/>
                <w:u w:color="FEFEFE"/>
              </w:rPr>
              <w:t>E</w:t>
            </w:r>
          </w:p>
        </w:tc>
      </w:tr>
      <w:tr w:rsidR="00722C88" w14:paraId="0DB0D90B" w14:textId="77777777" w:rsidTr="0000553A">
        <w:trPr>
          <w:trHeight w:val="231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A9EE2" w14:textId="77777777" w:rsidR="00722C88" w:rsidRDefault="00956825">
            <w:r>
              <w:rPr>
                <w:rFonts w:ascii="Calibri" w:hAnsi="Calibri"/>
                <w:sz w:val="26"/>
                <w:szCs w:val="26"/>
              </w:rPr>
              <w:t>Eingangs-Stempel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0E1FBD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Ämter geben einen Eingangs-Stempel. </w:t>
            </w:r>
          </w:p>
          <w:p w14:paraId="74E4751E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Zum Beispiel auf einen Brief.</w:t>
            </w:r>
          </w:p>
          <w:p w14:paraId="7B6DE99E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Auf dem Eingangs-Stempel steht das Tages-Datum. </w:t>
            </w:r>
          </w:p>
          <w:p w14:paraId="42A85DFD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So weiß das Amt,</w:t>
            </w:r>
          </w:p>
          <w:p w14:paraId="502A9C09" w14:textId="77777777" w:rsidR="00722C88" w:rsidRDefault="00956825">
            <w:pPr>
              <w:spacing w:after="120"/>
            </w:pPr>
            <w:r>
              <w:rPr>
                <w:rFonts w:ascii="Calibri" w:hAnsi="Calibri"/>
                <w:sz w:val="26"/>
                <w:szCs w:val="26"/>
              </w:rPr>
              <w:t xml:space="preserve">wann das Formular angekommen ist. </w:t>
            </w:r>
          </w:p>
        </w:tc>
      </w:tr>
      <w:tr w:rsidR="00722C88" w14:paraId="469FE6A8" w14:textId="77777777" w:rsidTr="0000553A">
        <w:trPr>
          <w:trHeight w:val="391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833151" w14:textId="77777777" w:rsidR="00722C88" w:rsidRDefault="00956825">
            <w:proofErr w:type="spellStart"/>
            <w:r>
              <w:rPr>
                <w:rFonts w:ascii="Calibri" w:hAnsi="Calibri"/>
                <w:sz w:val="26"/>
                <w:szCs w:val="26"/>
                <w:u w:color="C04F4C"/>
              </w:rPr>
              <w:t>Erwachsenen-Vertreter:in</w:t>
            </w:r>
            <w:proofErr w:type="spellEnd"/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7E4B7" w14:textId="77777777" w:rsidR="00722C88" w:rsidRDefault="00956825">
            <w:pPr>
              <w:spacing w:line="36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Das ist eine Person, </w:t>
            </w:r>
          </w:p>
          <w:p w14:paraId="71DE16B8" w14:textId="77777777" w:rsidR="00722C88" w:rsidRDefault="00956825">
            <w:pPr>
              <w:spacing w:line="360" w:lineRule="auto"/>
              <w:rPr>
                <w:rFonts w:ascii="Calibri" w:eastAsia="Calibri" w:hAnsi="Calibri" w:cs="Calibri"/>
                <w:sz w:val="26"/>
                <w:szCs w:val="26"/>
              </w:rPr>
            </w:pPr>
            <w:proofErr w:type="gramStart"/>
            <w:r>
              <w:rPr>
                <w:rFonts w:ascii="Calibri" w:hAnsi="Calibri"/>
                <w:sz w:val="26"/>
                <w:szCs w:val="26"/>
              </w:rPr>
              <w:t>die andere Menschen</w:t>
            </w:r>
            <w:proofErr w:type="gramEnd"/>
            <w:r>
              <w:rPr>
                <w:rFonts w:ascii="Calibri" w:hAnsi="Calibri"/>
                <w:sz w:val="26"/>
                <w:szCs w:val="26"/>
              </w:rPr>
              <w:t xml:space="preserve"> vertritt.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</w:r>
            <w:r>
              <w:rPr>
                <w:rFonts w:ascii="Calibri" w:hAnsi="Calibri"/>
                <w:sz w:val="26"/>
                <w:szCs w:val="26"/>
              </w:rPr>
              <w:t>Manche Menschen haben Behinderungen</w:t>
            </w:r>
          </w:p>
          <w:p w14:paraId="701A93AA" w14:textId="77777777" w:rsidR="00722C88" w:rsidRDefault="00956825">
            <w:pPr>
              <w:spacing w:after="120" w:line="360" w:lineRule="auto"/>
            </w:pPr>
            <w:r>
              <w:rPr>
                <w:rFonts w:ascii="Calibri" w:hAnsi="Calibri"/>
                <w:sz w:val="26"/>
                <w:szCs w:val="26"/>
              </w:rPr>
              <w:t xml:space="preserve">oder Einschränkungen, 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</w:r>
            <w:r>
              <w:rPr>
                <w:rFonts w:ascii="Calibri" w:hAnsi="Calibri"/>
                <w:sz w:val="26"/>
                <w:szCs w:val="26"/>
              </w:rPr>
              <w:t>die es schwerer machen Entscheidungen zu treffen.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</w:r>
            <w:proofErr w:type="spellStart"/>
            <w:r>
              <w:rPr>
                <w:rFonts w:ascii="Calibri" w:hAnsi="Calibri"/>
                <w:sz w:val="26"/>
                <w:szCs w:val="26"/>
              </w:rPr>
              <w:t>Erwachsenen-</w:t>
            </w:r>
            <w:proofErr w:type="gramStart"/>
            <w:r>
              <w:rPr>
                <w:rFonts w:ascii="Calibri" w:hAnsi="Calibri"/>
                <w:sz w:val="26"/>
                <w:szCs w:val="26"/>
              </w:rPr>
              <w:t>Vertrerter:innen</w:t>
            </w:r>
            <w:proofErr w:type="spellEnd"/>
            <w:proofErr w:type="gramEnd"/>
            <w:r>
              <w:rPr>
                <w:rFonts w:ascii="Calibri" w:hAnsi="Calibri"/>
                <w:sz w:val="26"/>
                <w:szCs w:val="26"/>
              </w:rPr>
              <w:t xml:space="preserve"> entscheiden für diese Menschen,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</w:r>
            <w:proofErr w:type="spellStart"/>
            <w:r>
              <w:rPr>
                <w:rFonts w:ascii="Calibri" w:hAnsi="Calibri"/>
                <w:sz w:val="26"/>
                <w:szCs w:val="26"/>
              </w:rPr>
              <w:t>Erwachsenen-Vertrerter:innen</w:t>
            </w:r>
            <w:proofErr w:type="spellEnd"/>
            <w:r>
              <w:rPr>
                <w:rFonts w:ascii="Calibri" w:hAnsi="Calibri"/>
                <w:sz w:val="26"/>
                <w:szCs w:val="26"/>
              </w:rPr>
              <w:t xml:space="preserve"> müssen 18 Jahre sein oder älter. </w:t>
            </w:r>
          </w:p>
        </w:tc>
      </w:tr>
      <w:tr w:rsidR="00722C88" w14:paraId="34E61B96" w14:textId="77777777" w:rsidTr="0000553A">
        <w:trPr>
          <w:trHeight w:val="460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08548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  <w:color w:val="FFFFFF"/>
                <w:sz w:val="36"/>
                <w:szCs w:val="36"/>
                <w:u w:color="FEFEFE"/>
              </w:rPr>
              <w:t>F</w:t>
            </w:r>
          </w:p>
        </w:tc>
      </w:tr>
      <w:tr w:rsidR="00722C88" w14:paraId="39338F10" w14:textId="77777777" w:rsidTr="0000553A">
        <w:trPr>
          <w:trHeight w:val="1323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BD09DA" w14:textId="77777777" w:rsidR="00722C88" w:rsidRDefault="00956825">
            <w:r>
              <w:rPr>
                <w:rFonts w:ascii="Calibri" w:hAnsi="Calibri"/>
                <w:sz w:val="26"/>
                <w:szCs w:val="26"/>
              </w:rPr>
              <w:t>Frist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FF186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Eine Frist ist ein bestimmter Zeit-Punkt, </w:t>
            </w:r>
          </w:p>
          <w:p w14:paraId="675168EF" w14:textId="77777777" w:rsidR="00722C88" w:rsidRDefault="00956825">
            <w:pPr>
              <w:spacing w:after="120"/>
            </w:pPr>
            <w:r>
              <w:rPr>
                <w:rFonts w:ascii="Calibri" w:hAnsi="Calibri"/>
                <w:sz w:val="26"/>
                <w:szCs w:val="26"/>
              </w:rPr>
              <w:t xml:space="preserve">bis zu dem man etwas machen muss. </w:t>
            </w:r>
          </w:p>
        </w:tc>
      </w:tr>
      <w:tr w:rsidR="00722C88" w14:paraId="5BF5DAE9" w14:textId="77777777" w:rsidTr="0000553A">
        <w:trPr>
          <w:trHeight w:val="460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4246B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  <w:color w:val="FFFFFF"/>
                <w:sz w:val="36"/>
                <w:szCs w:val="36"/>
                <w:u w:color="FEFEFE"/>
              </w:rPr>
              <w:t>G</w:t>
            </w:r>
          </w:p>
        </w:tc>
      </w:tr>
      <w:tr w:rsidR="00722C88" w14:paraId="1E328582" w14:textId="77777777" w:rsidTr="0000553A">
        <w:trPr>
          <w:trHeight w:val="116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C05C6" w14:textId="77777777" w:rsidR="00722C88" w:rsidRDefault="00956825">
            <w:r>
              <w:rPr>
                <w:rFonts w:ascii="Calibri" w:hAnsi="Calibri"/>
                <w:sz w:val="26"/>
                <w:szCs w:val="26"/>
              </w:rPr>
              <w:t>Gericht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62A55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Das Gericht ist eine Stelle, </w:t>
            </w:r>
          </w:p>
          <w:p w14:paraId="632301EE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die darüber entscheidet, </w:t>
            </w:r>
          </w:p>
          <w:p w14:paraId="510DEC63" w14:textId="77777777" w:rsidR="00722C88" w:rsidRDefault="00956825">
            <w:pPr>
              <w:spacing w:after="120"/>
            </w:pPr>
            <w:r>
              <w:rPr>
                <w:rFonts w:ascii="Calibri" w:hAnsi="Calibri"/>
                <w:sz w:val="26"/>
                <w:szCs w:val="26"/>
              </w:rPr>
              <w:t xml:space="preserve">ob jemand Recht oder Unrecht hat. </w:t>
            </w:r>
          </w:p>
        </w:tc>
      </w:tr>
      <w:tr w:rsidR="00722C88" w14:paraId="6E3F8F7E" w14:textId="77777777" w:rsidTr="0000553A">
        <w:trPr>
          <w:trHeight w:val="116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388327" w14:textId="77777777" w:rsidR="00722C88" w:rsidRDefault="00956825">
            <w:r>
              <w:rPr>
                <w:rFonts w:ascii="Calibri" w:hAnsi="Calibri"/>
                <w:sz w:val="26"/>
                <w:szCs w:val="26"/>
              </w:rPr>
              <w:t>Gesetz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0C281C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Gesetze sind Regeln, </w:t>
            </w:r>
          </w:p>
          <w:p w14:paraId="3F6BBC2C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an die sich Menschen halten müssen. </w:t>
            </w:r>
          </w:p>
          <w:p w14:paraId="231EC385" w14:textId="77777777" w:rsidR="00722C88" w:rsidRDefault="00956825">
            <w:pPr>
              <w:spacing w:after="120"/>
            </w:pPr>
            <w:r>
              <w:rPr>
                <w:rFonts w:ascii="Calibri" w:hAnsi="Calibri"/>
                <w:sz w:val="26"/>
                <w:szCs w:val="26"/>
              </w:rPr>
              <w:t>Im Gesetz stehen Rechte und Pflichten.</w:t>
            </w:r>
          </w:p>
        </w:tc>
      </w:tr>
    </w:tbl>
    <w:p w14:paraId="1770CE3C" w14:textId="77777777" w:rsidR="00722C88" w:rsidRDefault="00722C88">
      <w:pPr>
        <w:widowControl w:val="0"/>
        <w:ind w:left="216" w:hanging="216"/>
        <w:rPr>
          <w:rFonts w:ascii="Calibri" w:eastAsia="Calibri" w:hAnsi="Calibri" w:cs="Calibri"/>
        </w:rPr>
      </w:pPr>
    </w:p>
    <w:p w14:paraId="5DA49834" w14:textId="77777777" w:rsidR="00722C88" w:rsidRDefault="00956825">
      <w:r>
        <w:rPr>
          <w:rFonts w:ascii="Arial Unicode MS" w:eastAsia="Arial Unicode MS" w:hAnsi="Arial Unicode MS" w:cs="Arial Unicode MS"/>
        </w:rPr>
        <w:br w:type="page"/>
      </w:r>
    </w:p>
    <w:tbl>
      <w:tblPr>
        <w:tblStyle w:val="TableNormal"/>
        <w:tblW w:w="9923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3969"/>
        <w:gridCol w:w="5954"/>
      </w:tblGrid>
      <w:tr w:rsidR="00722C88" w14:paraId="7944EC1F" w14:textId="77777777" w:rsidTr="0000553A">
        <w:trPr>
          <w:trHeight w:val="460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FFCE1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  <w:color w:val="FFFFFF"/>
                <w:sz w:val="36"/>
                <w:szCs w:val="36"/>
                <w:u w:color="FEFEFE"/>
              </w:rPr>
              <w:t>S</w:t>
            </w:r>
          </w:p>
        </w:tc>
      </w:tr>
      <w:tr w:rsidR="00722C88" w14:paraId="130994C6" w14:textId="77777777" w:rsidTr="0000553A">
        <w:trPr>
          <w:trHeight w:val="74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35DCA" w14:textId="77777777" w:rsidR="00722C88" w:rsidRDefault="00956825">
            <w:r>
              <w:rPr>
                <w:rFonts w:ascii="Calibri" w:hAnsi="Calibri"/>
                <w:sz w:val="26"/>
                <w:szCs w:val="26"/>
              </w:rPr>
              <w:t>Schlichtung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20A64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Mit </w:t>
            </w:r>
            <w:r>
              <w:rPr>
                <w:rFonts w:ascii="Calibri" w:hAnsi="Calibri"/>
                <w:sz w:val="26"/>
                <w:szCs w:val="26"/>
                <w:u w:color="C04F4C"/>
              </w:rPr>
              <w:t xml:space="preserve">Schlichtung meint man, </w:t>
            </w:r>
          </w:p>
          <w:p w14:paraId="03E56969" w14:textId="77777777" w:rsidR="00722C88" w:rsidRDefault="00956825">
            <w:pPr>
              <w:spacing w:after="120"/>
            </w:pPr>
            <w:r>
              <w:rPr>
                <w:rFonts w:ascii="Calibri" w:hAnsi="Calibri"/>
                <w:sz w:val="26"/>
                <w:szCs w:val="26"/>
              </w:rPr>
              <w:t xml:space="preserve">dass ein Streit beendet werden kann. </w:t>
            </w:r>
          </w:p>
        </w:tc>
      </w:tr>
      <w:tr w:rsidR="00722C88" w14:paraId="34948C49" w14:textId="77777777" w:rsidTr="0000553A">
        <w:trPr>
          <w:trHeight w:val="157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D292C" w14:textId="77777777" w:rsidR="00722C88" w:rsidRDefault="00956825">
            <w:proofErr w:type="spellStart"/>
            <w:r>
              <w:rPr>
                <w:rFonts w:ascii="Calibri" w:hAnsi="Calibri"/>
                <w:sz w:val="26"/>
                <w:szCs w:val="26"/>
              </w:rPr>
              <w:t>Schlichtungs-Parter:in</w:t>
            </w:r>
            <w:proofErr w:type="spellEnd"/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1747F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Das ist die Person oder die Firma,</w:t>
            </w:r>
          </w:p>
          <w:p w14:paraId="2B1EFB30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die Sie benachteiligt hat.</w:t>
            </w:r>
          </w:p>
          <w:p w14:paraId="5E972C1D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Mit dem oder der </w:t>
            </w:r>
            <w:proofErr w:type="spellStart"/>
            <w:r>
              <w:rPr>
                <w:rFonts w:ascii="Calibri" w:hAnsi="Calibri"/>
                <w:sz w:val="26"/>
                <w:szCs w:val="26"/>
              </w:rPr>
              <w:t>Schlichtungs-Partner:in</w:t>
            </w:r>
            <w:proofErr w:type="spellEnd"/>
            <w:r>
              <w:rPr>
                <w:rFonts w:ascii="Calibri" w:hAnsi="Calibri"/>
                <w:sz w:val="26"/>
                <w:szCs w:val="26"/>
              </w:rPr>
              <w:t xml:space="preserve"> </w:t>
            </w:r>
          </w:p>
          <w:p w14:paraId="68843FE8" w14:textId="77777777" w:rsidR="00722C88" w:rsidRDefault="00956825">
            <w:pPr>
              <w:spacing w:after="120"/>
            </w:pPr>
            <w:r>
              <w:rPr>
                <w:rFonts w:ascii="Calibri" w:hAnsi="Calibri"/>
                <w:sz w:val="26"/>
                <w:szCs w:val="26"/>
              </w:rPr>
              <w:t>wollen Sie eine gemeinsame Lösung finden.</w:t>
            </w:r>
          </w:p>
        </w:tc>
      </w:tr>
      <w:tr w:rsidR="00722C88" w14:paraId="1F3AE0CD" w14:textId="77777777" w:rsidTr="0000553A">
        <w:trPr>
          <w:trHeight w:val="242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6A0AA" w14:textId="77777777" w:rsidR="00722C88" w:rsidRDefault="00956825">
            <w:r>
              <w:rPr>
                <w:rFonts w:ascii="Calibri" w:hAnsi="Calibri"/>
                <w:sz w:val="26"/>
                <w:szCs w:val="26"/>
              </w:rPr>
              <w:t>Schlichtungs-Verfahren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DE72EC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Bei einem Schlichtungs-Verfahren </w:t>
            </w:r>
          </w:p>
          <w:p w14:paraId="2DEBA76B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versucht das Sozialministerium-Service </w:t>
            </w:r>
          </w:p>
          <w:p w14:paraId="44828BFD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eine gemeinsame Lösung zu finden.</w:t>
            </w:r>
          </w:p>
          <w:p w14:paraId="5F4133C3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Der Streit zwischen Ihnen </w:t>
            </w:r>
          </w:p>
          <w:p w14:paraId="636BAB49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und dem oder der </w:t>
            </w:r>
            <w:proofErr w:type="spellStart"/>
            <w:r>
              <w:rPr>
                <w:rFonts w:ascii="Calibri" w:hAnsi="Calibri"/>
                <w:sz w:val="26"/>
                <w:szCs w:val="26"/>
                <w:u w:val="single"/>
              </w:rPr>
              <w:t>Schlichtungs-Parter:in</w:t>
            </w:r>
            <w:proofErr w:type="spellEnd"/>
          </w:p>
          <w:p w14:paraId="3496FB7E" w14:textId="77777777" w:rsidR="00722C88" w:rsidRDefault="00956825">
            <w:pPr>
              <w:spacing w:after="120"/>
            </w:pPr>
            <w:r>
              <w:rPr>
                <w:rFonts w:ascii="Calibri" w:hAnsi="Calibri"/>
                <w:sz w:val="26"/>
                <w:szCs w:val="26"/>
              </w:rPr>
              <w:t xml:space="preserve">soll beendet werden. </w:t>
            </w:r>
          </w:p>
        </w:tc>
      </w:tr>
      <w:tr w:rsidR="00722C88" w14:paraId="49A4CE89" w14:textId="77777777" w:rsidTr="0000553A">
        <w:trPr>
          <w:trHeight w:val="74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CECBA6" w14:textId="77777777" w:rsidR="00722C88" w:rsidRDefault="00956825">
            <w:r>
              <w:rPr>
                <w:rFonts w:ascii="Calibri" w:hAnsi="Calibri"/>
                <w:sz w:val="26"/>
                <w:szCs w:val="26"/>
              </w:rPr>
              <w:t>Schlichtung-Begehrende-Person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677B78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Das sind Sie. </w:t>
            </w:r>
          </w:p>
          <w:p w14:paraId="04F86E1C" w14:textId="77777777" w:rsidR="00722C88" w:rsidRDefault="00956825">
            <w:pPr>
              <w:spacing w:after="120"/>
            </w:pPr>
            <w:r>
              <w:rPr>
                <w:rFonts w:ascii="Calibri" w:hAnsi="Calibri"/>
                <w:sz w:val="26"/>
                <w:szCs w:val="26"/>
              </w:rPr>
              <w:t>Die Person, die be</w:t>
            </w:r>
            <w:r>
              <w:rPr>
                <w:rFonts w:ascii="Calibri" w:hAnsi="Calibri"/>
                <w:sz w:val="26"/>
                <w:szCs w:val="26"/>
                <w:u w:color="C04F4C"/>
              </w:rPr>
              <w:t>nachteiligt</w:t>
            </w:r>
            <w:r>
              <w:rPr>
                <w:rFonts w:ascii="Calibri" w:hAnsi="Calibri"/>
                <w:color w:val="C0504D"/>
                <w:sz w:val="26"/>
                <w:szCs w:val="26"/>
                <w:u w:color="C04F4C"/>
              </w:rPr>
              <w:t xml:space="preserve"> </w:t>
            </w:r>
            <w:r>
              <w:rPr>
                <w:rFonts w:ascii="Calibri" w:hAnsi="Calibri"/>
                <w:sz w:val="26"/>
                <w:szCs w:val="26"/>
              </w:rPr>
              <w:t>wurde.</w:t>
            </w:r>
          </w:p>
        </w:tc>
      </w:tr>
      <w:tr w:rsidR="00722C88" w14:paraId="1172006E" w14:textId="77777777" w:rsidTr="0000553A">
        <w:trPr>
          <w:trHeight w:val="1828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94379C" w14:textId="77777777" w:rsidR="00722C88" w:rsidRDefault="00956825">
            <w:proofErr w:type="spellStart"/>
            <w:r>
              <w:rPr>
                <w:rFonts w:ascii="Calibri" w:hAnsi="Calibri"/>
                <w:sz w:val="26"/>
                <w:szCs w:val="26"/>
              </w:rPr>
              <w:t>Sozialministerum</w:t>
            </w:r>
            <w:proofErr w:type="spellEnd"/>
            <w:r>
              <w:rPr>
                <w:rFonts w:ascii="Calibri" w:hAnsi="Calibri"/>
                <w:sz w:val="26"/>
                <w:szCs w:val="26"/>
              </w:rPr>
              <w:t>-Service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62D59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Das Sozialministerium-Service ist ein Amt </w:t>
            </w:r>
          </w:p>
          <w:p w14:paraId="22A6625C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für Menschen mit Behinderungen. </w:t>
            </w:r>
          </w:p>
          <w:p w14:paraId="641831A5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Dort gibt es Informationen und Förderungen für</w:t>
            </w:r>
          </w:p>
          <w:p w14:paraId="0F35790F" w14:textId="77777777" w:rsidR="00722C88" w:rsidRDefault="00956825">
            <w:pPr>
              <w:spacing w:after="120"/>
            </w:pPr>
            <w:r>
              <w:rPr>
                <w:rFonts w:ascii="Calibri" w:hAnsi="Calibri"/>
                <w:sz w:val="26"/>
                <w:szCs w:val="26"/>
              </w:rPr>
              <w:t xml:space="preserve">Menschen mit Behinderungen. </w:t>
            </w:r>
          </w:p>
        </w:tc>
      </w:tr>
      <w:tr w:rsidR="00722C88" w14:paraId="2741E134" w14:textId="77777777" w:rsidTr="0000553A">
        <w:trPr>
          <w:trHeight w:val="460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7367A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  <w:color w:val="FFFFFF"/>
                <w:sz w:val="36"/>
                <w:szCs w:val="36"/>
                <w:u w:color="FEFEFE"/>
              </w:rPr>
              <w:t>V</w:t>
            </w:r>
          </w:p>
        </w:tc>
      </w:tr>
      <w:tr w:rsidR="00722C88" w14:paraId="756C2070" w14:textId="77777777" w:rsidTr="0000553A">
        <w:trPr>
          <w:trHeight w:val="158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95D89" w14:textId="77777777" w:rsidR="00722C88" w:rsidRDefault="00956825">
            <w:r>
              <w:rPr>
                <w:rFonts w:ascii="Calibri" w:hAnsi="Calibri"/>
                <w:sz w:val="26"/>
                <w:szCs w:val="26"/>
              </w:rPr>
              <w:t>Vertrauens-Person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61BD9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  <w:u w:color="C04F4C"/>
              </w:rPr>
              <w:t>Eine Vertrauens-Person begleitet Sie.</w:t>
            </w:r>
          </w:p>
          <w:p w14:paraId="74D72DD1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  <w:u w:color="C04F4C"/>
              </w:rPr>
              <w:t>Und unterstützt Sie.</w:t>
            </w:r>
          </w:p>
          <w:p w14:paraId="7E05B0E5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  <w:u w:color="C04F4C"/>
              </w:rPr>
              <w:t>Zum Beispiel</w:t>
            </w:r>
          </w:p>
          <w:p w14:paraId="3B6038B4" w14:textId="77777777" w:rsidR="00722C88" w:rsidRDefault="00956825">
            <w:pPr>
              <w:spacing w:after="120"/>
            </w:pPr>
            <w:r>
              <w:rPr>
                <w:rFonts w:ascii="Calibri" w:hAnsi="Calibri"/>
                <w:sz w:val="26"/>
                <w:szCs w:val="26"/>
                <w:u w:color="C04F4C"/>
              </w:rPr>
              <w:t>bei einem Schlichtungs-Gespräch.</w:t>
            </w:r>
          </w:p>
        </w:tc>
      </w:tr>
      <w:tr w:rsidR="00722C88" w14:paraId="45A22F22" w14:textId="77777777" w:rsidTr="0000553A">
        <w:trPr>
          <w:trHeight w:val="200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55ABA" w14:textId="77777777" w:rsidR="00722C88" w:rsidRDefault="00956825">
            <w:r>
              <w:rPr>
                <w:rFonts w:ascii="Calibri" w:hAnsi="Calibri"/>
                <w:sz w:val="26"/>
                <w:szCs w:val="26"/>
              </w:rPr>
              <w:t>Vertretung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67D18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  <w:u w:color="C04F4C"/>
              </w:rPr>
            </w:pPr>
            <w:r>
              <w:rPr>
                <w:rFonts w:ascii="Calibri" w:hAnsi="Calibri"/>
                <w:sz w:val="26"/>
                <w:szCs w:val="26"/>
                <w:u w:color="C04F4C"/>
              </w:rPr>
              <w:t xml:space="preserve">Eine Person, </w:t>
            </w:r>
          </w:p>
          <w:p w14:paraId="2DC9CE4C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  <w:u w:color="C04F4C"/>
              </w:rPr>
            </w:pPr>
            <w:r>
              <w:rPr>
                <w:rFonts w:ascii="Calibri" w:hAnsi="Calibri"/>
                <w:sz w:val="26"/>
                <w:szCs w:val="26"/>
                <w:u w:color="C04F4C"/>
              </w:rPr>
              <w:t>die einen Menschen vertritt.</w:t>
            </w:r>
          </w:p>
          <w:p w14:paraId="31FC0583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  <w:u w:color="C04F4C"/>
              </w:rPr>
            </w:pPr>
            <w:r>
              <w:rPr>
                <w:rFonts w:ascii="Calibri" w:hAnsi="Calibri"/>
                <w:sz w:val="26"/>
                <w:szCs w:val="26"/>
                <w:u w:color="C04F4C"/>
              </w:rPr>
              <w:t>Und Entscheidungen trifft.</w:t>
            </w:r>
          </w:p>
          <w:p w14:paraId="2C6C4C81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Zum Beispiel eine </w:t>
            </w:r>
          </w:p>
          <w:p w14:paraId="51BFC981" w14:textId="77777777" w:rsidR="00722C88" w:rsidRDefault="00956825">
            <w:pPr>
              <w:spacing w:after="120"/>
            </w:pPr>
            <w:r>
              <w:rPr>
                <w:rFonts w:ascii="Calibri" w:hAnsi="Calibri"/>
                <w:sz w:val="26"/>
                <w:szCs w:val="26"/>
                <w:u w:val="single"/>
              </w:rPr>
              <w:t>Erwachsenen-Vertretung</w:t>
            </w:r>
            <w:r>
              <w:rPr>
                <w:rFonts w:ascii="Calibri" w:hAnsi="Calibri"/>
                <w:sz w:val="26"/>
                <w:szCs w:val="26"/>
              </w:rPr>
              <w:t xml:space="preserve"> oder Eltern.</w:t>
            </w:r>
          </w:p>
        </w:tc>
      </w:tr>
    </w:tbl>
    <w:p w14:paraId="79F6F9F3" w14:textId="77777777" w:rsidR="00722C88" w:rsidRDefault="00722C88">
      <w:pPr>
        <w:widowControl w:val="0"/>
        <w:ind w:left="216" w:hanging="216"/>
      </w:pPr>
    </w:p>
    <w:p w14:paraId="12DFCDE0" w14:textId="77777777" w:rsidR="00722C88" w:rsidRDefault="00956825">
      <w:r>
        <w:rPr>
          <w:rFonts w:ascii="Arial Unicode MS" w:eastAsia="Arial Unicode MS" w:hAnsi="Arial Unicode MS" w:cs="Arial Unicode MS"/>
        </w:rPr>
        <w:br w:type="page"/>
      </w:r>
    </w:p>
    <w:tbl>
      <w:tblPr>
        <w:tblStyle w:val="TableNormal"/>
        <w:tblW w:w="9923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3969"/>
        <w:gridCol w:w="5954"/>
      </w:tblGrid>
      <w:tr w:rsidR="00722C88" w14:paraId="58BA9F24" w14:textId="77777777" w:rsidTr="0000553A">
        <w:trPr>
          <w:trHeight w:val="460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E9C1C0" w14:textId="77777777" w:rsidR="00722C88" w:rsidRDefault="00956825">
            <w:pPr>
              <w:spacing w:after="120"/>
            </w:pPr>
            <w:r>
              <w:rPr>
                <w:rFonts w:ascii="Calibri" w:hAnsi="Calibri"/>
                <w:b/>
                <w:bCs/>
                <w:color w:val="FFFFFF"/>
                <w:sz w:val="36"/>
                <w:szCs w:val="36"/>
                <w:u w:color="FEFEFE"/>
              </w:rPr>
              <w:t>§ 14</w:t>
            </w:r>
          </w:p>
        </w:tc>
      </w:tr>
      <w:tr w:rsidR="00722C88" w14:paraId="3D7D00EB" w14:textId="77777777" w:rsidTr="0000553A">
        <w:trPr>
          <w:trHeight w:val="2598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8115B" w14:textId="77777777" w:rsidR="00722C88" w:rsidRDefault="00956825">
            <w:r>
              <w:rPr>
                <w:rFonts w:ascii="Calibri" w:hAnsi="Calibri"/>
                <w:sz w:val="26"/>
                <w:szCs w:val="26"/>
              </w:rPr>
              <w:t>§14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3E8B67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§ ist das Abkürzungs-Zeichen für Paragraph.</w:t>
            </w:r>
          </w:p>
          <w:p w14:paraId="6976C2DC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Paragraph spricht man so aus: </w:t>
            </w:r>
            <w:proofErr w:type="spellStart"/>
            <w:r>
              <w:rPr>
                <w:rFonts w:ascii="Calibri" w:hAnsi="Calibri"/>
                <w:sz w:val="26"/>
                <w:szCs w:val="26"/>
              </w:rPr>
              <w:t>pa</w:t>
            </w:r>
            <w:proofErr w:type="spellEnd"/>
            <w:r>
              <w:rPr>
                <w:rFonts w:ascii="Calibri" w:hAnsi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hAnsi="Calibri"/>
                <w:sz w:val="26"/>
                <w:szCs w:val="26"/>
              </w:rPr>
              <w:t>ra</w:t>
            </w:r>
            <w:proofErr w:type="spellEnd"/>
            <w:r>
              <w:rPr>
                <w:rFonts w:ascii="Calibri" w:hAnsi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hAnsi="Calibri"/>
                <w:sz w:val="26"/>
                <w:szCs w:val="26"/>
              </w:rPr>
              <w:t>graf</w:t>
            </w:r>
            <w:proofErr w:type="spellEnd"/>
            <w:r>
              <w:rPr>
                <w:rFonts w:ascii="Calibri" w:hAnsi="Calibri"/>
                <w:sz w:val="26"/>
                <w:szCs w:val="26"/>
              </w:rPr>
              <w:t xml:space="preserve">. </w:t>
            </w:r>
          </w:p>
          <w:p w14:paraId="0C1E66F7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Ein Paragraph ist ein Abschnitt in </w:t>
            </w:r>
          </w:p>
          <w:p w14:paraId="0560BA92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einem </w:t>
            </w:r>
            <w:r>
              <w:rPr>
                <w:rFonts w:ascii="Calibri" w:hAnsi="Calibri"/>
                <w:sz w:val="26"/>
                <w:szCs w:val="26"/>
                <w:u w:val="single"/>
              </w:rPr>
              <w:t>Gesetz</w:t>
            </w:r>
            <w:r>
              <w:rPr>
                <w:rFonts w:ascii="Calibri" w:hAnsi="Calibri"/>
                <w:sz w:val="26"/>
                <w:szCs w:val="26"/>
              </w:rPr>
              <w:t>es-Text.</w:t>
            </w:r>
          </w:p>
          <w:p w14:paraId="6AE2264A" w14:textId="77777777" w:rsidR="00722C88" w:rsidRDefault="00956825">
            <w:pPr>
              <w:spacing w:after="1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Mit § 14 meint man </w:t>
            </w:r>
          </w:p>
          <w:p w14:paraId="00E3C804" w14:textId="77777777" w:rsidR="00722C88" w:rsidRDefault="00956825">
            <w:pPr>
              <w:spacing w:after="120"/>
            </w:pPr>
            <w:r>
              <w:rPr>
                <w:rFonts w:ascii="Calibri" w:hAnsi="Calibri"/>
                <w:sz w:val="26"/>
                <w:szCs w:val="26"/>
              </w:rPr>
              <w:t xml:space="preserve">den 14. Abschnitt im </w:t>
            </w:r>
            <w:r>
              <w:rPr>
                <w:rFonts w:ascii="Calibri" w:hAnsi="Calibri"/>
                <w:sz w:val="26"/>
                <w:szCs w:val="26"/>
                <w:u w:val="single"/>
              </w:rPr>
              <w:t>Gesetz</w:t>
            </w:r>
            <w:r>
              <w:rPr>
                <w:rFonts w:ascii="Calibri" w:hAnsi="Calibri"/>
                <w:sz w:val="26"/>
                <w:szCs w:val="26"/>
              </w:rPr>
              <w:t>es-Text.</w:t>
            </w:r>
          </w:p>
        </w:tc>
      </w:tr>
    </w:tbl>
    <w:p w14:paraId="7F990B70" w14:textId="77777777" w:rsidR="00722C88" w:rsidRDefault="00722C88">
      <w:pPr>
        <w:widowControl w:val="0"/>
        <w:ind w:left="216" w:hanging="216"/>
      </w:pPr>
    </w:p>
    <w:sectPr w:rsidR="00722C88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851" w:right="1134" w:bottom="720" w:left="1134" w:header="567" w:footer="45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6D6D9" w14:textId="77777777" w:rsidR="00956825" w:rsidRDefault="00956825">
      <w:r>
        <w:separator/>
      </w:r>
    </w:p>
  </w:endnote>
  <w:endnote w:type="continuationSeparator" w:id="0">
    <w:p w14:paraId="3ABA087F" w14:textId="77777777" w:rsidR="00956825" w:rsidRDefault="00956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2AFBC" w14:textId="0EE80ACB" w:rsidR="00722C88" w:rsidRDefault="00956825">
    <w:pPr>
      <w:pStyle w:val="Fuzeile"/>
      <w:tabs>
        <w:tab w:val="clear" w:pos="4536"/>
        <w:tab w:val="clear" w:pos="9072"/>
        <w:tab w:val="left" w:pos="4253"/>
        <w:tab w:val="left" w:pos="8222"/>
      </w:tabs>
    </w:pPr>
    <w:r>
      <w:rPr>
        <w:rFonts w:ascii="Calibri" w:hAnsi="Calibri"/>
        <w:sz w:val="22"/>
        <w:szCs w:val="22"/>
      </w:rPr>
      <w:tab/>
    </w:r>
    <w:r>
      <w:rPr>
        <w:rFonts w:ascii="Calibri" w:hAnsi="Calibri"/>
        <w:sz w:val="20"/>
        <w:szCs w:val="20"/>
      </w:rPr>
      <w:t xml:space="preserve"> Seite </w:t>
    </w: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 xml:space="preserve"> PAGE 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807D47">
      <w:rPr>
        <w:rFonts w:ascii="Calibri" w:eastAsia="Calibri" w:hAnsi="Calibri" w:cs="Calibri"/>
        <w:noProof/>
        <w:sz w:val="20"/>
        <w:szCs w:val="20"/>
      </w:rPr>
      <w:t>2</w:t>
    </w:r>
    <w:r>
      <w:rPr>
        <w:rFonts w:ascii="Calibri" w:eastAsia="Calibri" w:hAnsi="Calibri" w:cs="Calibri"/>
        <w:sz w:val="20"/>
        <w:szCs w:val="20"/>
      </w:rPr>
      <w:fldChar w:fldCharType="end"/>
    </w:r>
    <w:r>
      <w:rPr>
        <w:rFonts w:ascii="Calibri" w:hAnsi="Calibri"/>
        <w:sz w:val="20"/>
        <w:szCs w:val="20"/>
      </w:rPr>
      <w:t xml:space="preserve"> von </w:t>
    </w: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 xml:space="preserve"> NUMPAGES 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807D47">
      <w:rPr>
        <w:rFonts w:ascii="Calibri" w:eastAsia="Calibri" w:hAnsi="Calibri" w:cs="Calibri"/>
        <w:noProof/>
        <w:sz w:val="20"/>
        <w:szCs w:val="20"/>
      </w:rPr>
      <w:t>3</w:t>
    </w:r>
    <w:r>
      <w:rPr>
        <w:rFonts w:ascii="Calibri" w:eastAsia="Calibri" w:hAnsi="Calibri" w:cs="Calibri"/>
        <w:sz w:val="20"/>
        <w:szCs w:val="20"/>
      </w:rPr>
      <w:fldChar w:fldCharType="end"/>
    </w:r>
    <w:r>
      <w:rPr>
        <w:rFonts w:ascii="Calibri" w:eastAsia="Calibri" w:hAnsi="Calibri" w:cs="Calibri"/>
        <w:sz w:val="20"/>
        <w:szCs w:val="20"/>
      </w:rPr>
      <w:tab/>
      <w:t>11/2025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4507A" w14:textId="77777777" w:rsidR="00722C88" w:rsidRDefault="00956825">
    <w:pPr>
      <w:pStyle w:val="Fuzeile"/>
      <w:tabs>
        <w:tab w:val="clear" w:pos="4536"/>
        <w:tab w:val="clear" w:pos="9072"/>
        <w:tab w:val="left" w:pos="4253"/>
        <w:tab w:val="left" w:pos="8222"/>
      </w:tabs>
    </w:pPr>
    <w:r>
      <w:rPr>
        <w:rFonts w:ascii="Calibri" w:eastAsia="Calibri" w:hAnsi="Calibri" w:cs="Calibri"/>
        <w:sz w:val="22"/>
        <w:szCs w:val="22"/>
      </w:rPr>
      <w:tab/>
    </w:r>
    <w:r>
      <w:rPr>
        <w:rFonts w:ascii="Calibri" w:hAnsi="Calibri"/>
        <w:sz w:val="20"/>
        <w:szCs w:val="20"/>
      </w:rPr>
      <w:t xml:space="preserve"> Seite </w:t>
    </w: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 xml:space="preserve"> PAGE 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807D47">
      <w:rPr>
        <w:rFonts w:ascii="Calibri" w:eastAsia="Calibri" w:hAnsi="Calibri" w:cs="Calibri"/>
        <w:noProof/>
        <w:sz w:val="20"/>
        <w:szCs w:val="20"/>
      </w:rPr>
      <w:t>1</w:t>
    </w:r>
    <w:r>
      <w:rPr>
        <w:rFonts w:ascii="Calibri" w:eastAsia="Calibri" w:hAnsi="Calibri" w:cs="Calibri"/>
        <w:sz w:val="20"/>
        <w:szCs w:val="20"/>
      </w:rPr>
      <w:fldChar w:fldCharType="end"/>
    </w:r>
    <w:r>
      <w:rPr>
        <w:rFonts w:ascii="Calibri" w:hAnsi="Calibri"/>
        <w:sz w:val="20"/>
        <w:szCs w:val="20"/>
      </w:rPr>
      <w:t xml:space="preserve"> von </w:t>
    </w: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 xml:space="preserve"> NUMPAGES 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807D47">
      <w:rPr>
        <w:rFonts w:ascii="Calibri" w:eastAsia="Calibri" w:hAnsi="Calibri" w:cs="Calibri"/>
        <w:noProof/>
        <w:sz w:val="20"/>
        <w:szCs w:val="20"/>
      </w:rPr>
      <w:t>2</w:t>
    </w:r>
    <w:r>
      <w:rPr>
        <w:rFonts w:ascii="Calibri" w:eastAsia="Calibri" w:hAnsi="Calibri" w:cs="Calibri"/>
        <w:sz w:val="20"/>
        <w:szCs w:val="20"/>
      </w:rPr>
      <w:fldChar w:fldCharType="end"/>
    </w:r>
    <w:r>
      <w:rPr>
        <w:rFonts w:ascii="Calibri" w:eastAsia="Calibri" w:hAnsi="Calibri" w:cs="Calibri"/>
        <w:sz w:val="20"/>
        <w:szCs w:val="20"/>
      </w:rPr>
      <w:tab/>
      <w:t>11/2025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1760D" w14:textId="77777777" w:rsidR="00956825" w:rsidRDefault="00956825">
      <w:r>
        <w:separator/>
      </w:r>
    </w:p>
  </w:footnote>
  <w:footnote w:type="continuationSeparator" w:id="0">
    <w:p w14:paraId="5830E27F" w14:textId="77777777" w:rsidR="00956825" w:rsidRDefault="009568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801DB" w14:textId="77777777" w:rsidR="00722C88" w:rsidRDefault="00722C88">
    <w:pPr>
      <w:pStyle w:val="Kopf-undFuzeilen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3CEC5" w14:textId="77777777" w:rsidR="00722C88" w:rsidRDefault="00722C88">
    <w:pPr>
      <w:pStyle w:val="Kopf-undFuzeile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512E5"/>
    <w:multiLevelType w:val="hybridMultilevel"/>
    <w:tmpl w:val="99FCF552"/>
    <w:numStyleLink w:val="ImportierterStil1"/>
  </w:abstractNum>
  <w:abstractNum w:abstractNumId="1" w15:restartNumberingAfterBreak="0">
    <w:nsid w:val="12E63B9B"/>
    <w:multiLevelType w:val="hybridMultilevel"/>
    <w:tmpl w:val="C240AC98"/>
    <w:lvl w:ilvl="0" w:tplc="D7BCF580">
      <w:start w:val="1"/>
      <w:numFmt w:val="bullet"/>
      <w:lvlText w:val="•"/>
      <w:lvlJc w:val="left"/>
      <w:pPr>
        <w:tabs>
          <w:tab w:val="num" w:pos="657"/>
          <w:tab w:val="left" w:pos="709"/>
        </w:tabs>
        <w:ind w:left="668" w:hanging="308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C7EAB68">
      <w:start w:val="1"/>
      <w:numFmt w:val="bullet"/>
      <w:lvlText w:val="o"/>
      <w:lvlJc w:val="left"/>
      <w:pPr>
        <w:tabs>
          <w:tab w:val="left" w:pos="657"/>
          <w:tab w:val="left" w:pos="709"/>
          <w:tab w:val="num" w:pos="1392"/>
        </w:tabs>
        <w:ind w:left="1403" w:hanging="323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606CCA">
      <w:start w:val="1"/>
      <w:numFmt w:val="bullet"/>
      <w:lvlText w:val="▪"/>
      <w:lvlJc w:val="left"/>
      <w:pPr>
        <w:tabs>
          <w:tab w:val="left" w:pos="657"/>
          <w:tab w:val="left" w:pos="709"/>
          <w:tab w:val="num" w:pos="2102"/>
        </w:tabs>
        <w:ind w:left="2113" w:hanging="313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FD43C8E">
      <w:start w:val="1"/>
      <w:numFmt w:val="bullet"/>
      <w:lvlText w:val="•"/>
      <w:lvlJc w:val="left"/>
      <w:pPr>
        <w:tabs>
          <w:tab w:val="left" w:pos="657"/>
          <w:tab w:val="left" w:pos="709"/>
          <w:tab w:val="num" w:pos="2812"/>
        </w:tabs>
        <w:ind w:left="2823" w:hanging="303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9A67412">
      <w:start w:val="1"/>
      <w:numFmt w:val="bullet"/>
      <w:lvlText w:val="o"/>
      <w:lvlJc w:val="left"/>
      <w:pPr>
        <w:tabs>
          <w:tab w:val="left" w:pos="657"/>
          <w:tab w:val="left" w:pos="709"/>
          <w:tab w:val="num" w:pos="3522"/>
        </w:tabs>
        <w:ind w:left="3533" w:hanging="293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5FA6450">
      <w:start w:val="1"/>
      <w:numFmt w:val="bullet"/>
      <w:lvlText w:val="▪"/>
      <w:lvlJc w:val="left"/>
      <w:pPr>
        <w:tabs>
          <w:tab w:val="left" w:pos="657"/>
          <w:tab w:val="left" w:pos="709"/>
          <w:tab w:val="num" w:pos="4231"/>
        </w:tabs>
        <w:ind w:left="4242" w:hanging="282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EC03E0">
      <w:start w:val="1"/>
      <w:numFmt w:val="bullet"/>
      <w:lvlText w:val="•"/>
      <w:lvlJc w:val="left"/>
      <w:pPr>
        <w:tabs>
          <w:tab w:val="left" w:pos="657"/>
          <w:tab w:val="left" w:pos="709"/>
          <w:tab w:val="num" w:pos="4941"/>
        </w:tabs>
        <w:ind w:left="4952" w:hanging="272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AE422D4">
      <w:start w:val="1"/>
      <w:numFmt w:val="bullet"/>
      <w:lvlText w:val="o"/>
      <w:lvlJc w:val="left"/>
      <w:pPr>
        <w:tabs>
          <w:tab w:val="left" w:pos="657"/>
          <w:tab w:val="left" w:pos="709"/>
          <w:tab w:val="num" w:pos="5651"/>
        </w:tabs>
        <w:ind w:left="5662" w:hanging="262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821604">
      <w:start w:val="1"/>
      <w:numFmt w:val="bullet"/>
      <w:lvlText w:val="▪"/>
      <w:lvlJc w:val="left"/>
      <w:pPr>
        <w:tabs>
          <w:tab w:val="left" w:pos="657"/>
          <w:tab w:val="left" w:pos="709"/>
          <w:tab w:val="num" w:pos="6361"/>
        </w:tabs>
        <w:ind w:left="6372" w:hanging="252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8007607"/>
    <w:multiLevelType w:val="hybridMultilevel"/>
    <w:tmpl w:val="99FCF552"/>
    <w:styleLink w:val="ImportierterStil1"/>
    <w:lvl w:ilvl="0" w:tplc="024207A6">
      <w:start w:val="1"/>
      <w:numFmt w:val="bullet"/>
      <w:lvlText w:val="•"/>
      <w:lvlJc w:val="left"/>
      <w:pPr>
        <w:ind w:left="661" w:hanging="30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18C1A8">
      <w:start w:val="1"/>
      <w:numFmt w:val="bullet"/>
      <w:lvlText w:val="o"/>
      <w:lvlJc w:val="left"/>
      <w:pPr>
        <w:ind w:left="1396" w:hanging="31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0105362">
      <w:start w:val="1"/>
      <w:numFmt w:val="bullet"/>
      <w:lvlText w:val="▪"/>
      <w:lvlJc w:val="left"/>
      <w:pPr>
        <w:ind w:left="2106" w:hanging="30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7FAFD92">
      <w:start w:val="1"/>
      <w:numFmt w:val="bullet"/>
      <w:lvlText w:val="•"/>
      <w:lvlJc w:val="left"/>
      <w:pPr>
        <w:ind w:left="2816" w:hanging="29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F0C680">
      <w:start w:val="1"/>
      <w:numFmt w:val="bullet"/>
      <w:lvlText w:val="o"/>
      <w:lvlJc w:val="left"/>
      <w:pPr>
        <w:ind w:left="3526" w:hanging="2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4A1470">
      <w:start w:val="1"/>
      <w:numFmt w:val="bullet"/>
      <w:lvlText w:val="▪"/>
      <w:lvlJc w:val="left"/>
      <w:pPr>
        <w:ind w:left="4236" w:hanging="27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5A748A">
      <w:start w:val="1"/>
      <w:numFmt w:val="bullet"/>
      <w:lvlText w:val="•"/>
      <w:lvlJc w:val="left"/>
      <w:pPr>
        <w:ind w:left="4946" w:hanging="26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C48D2A">
      <w:start w:val="1"/>
      <w:numFmt w:val="bullet"/>
      <w:lvlText w:val="o"/>
      <w:lvlJc w:val="left"/>
      <w:pPr>
        <w:ind w:left="5655" w:hanging="258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0E4E0FC">
      <w:start w:val="1"/>
      <w:numFmt w:val="bullet"/>
      <w:lvlText w:val="▪"/>
      <w:lvlJc w:val="left"/>
      <w:pPr>
        <w:ind w:left="6365" w:hanging="248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369448843">
    <w:abstractNumId w:val="1"/>
  </w:num>
  <w:num w:numId="2" w16cid:durableId="1653675651">
    <w:abstractNumId w:val="2"/>
  </w:num>
  <w:num w:numId="3" w16cid:durableId="1876963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C88"/>
    <w:rsid w:val="0000553A"/>
    <w:rsid w:val="000A1EC3"/>
    <w:rsid w:val="00722C88"/>
    <w:rsid w:val="00786109"/>
    <w:rsid w:val="00807D47"/>
    <w:rsid w:val="008D108B"/>
    <w:rsid w:val="00956825"/>
    <w:rsid w:val="009B6F1C"/>
    <w:rsid w:val="00FD2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33A40"/>
  <w15:docId w15:val="{3C4F69EC-F2CD-4A9A-9EB8-009D4894F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AT" w:eastAsia="de-A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="Times New Roman"/>
      <w:color w:val="000000"/>
      <w:sz w:val="24"/>
      <w:szCs w:val="24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outline w:val="0"/>
      <w:color w:val="0000FF"/>
      <w:sz w:val="18"/>
      <w:szCs w:val="18"/>
      <w:u w:val="single" w:color="0000FF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Pr>
      <w:rFonts w:ascii="Calibri" w:hAnsi="Calibri" w:cs="Arial Unicode MS"/>
      <w:color w:val="000000"/>
      <w:sz w:val="24"/>
      <w:szCs w:val="24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ierterStil1">
    <w:name w:val="Importierter Stil: 1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zialministeriumservice.gv.at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1045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Polat, Hatice</dc:creator>
  <cp:lastModifiedBy>Schiener, Michael</cp:lastModifiedBy>
  <cp:revision>2</cp:revision>
  <dcterms:created xsi:type="dcterms:W3CDTF">2026-02-13T10:05:00Z</dcterms:created>
  <dcterms:modified xsi:type="dcterms:W3CDTF">2026-02-13T10:05:00Z</dcterms:modified>
</cp:coreProperties>
</file>